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7D" w:rsidRPr="00CD687D" w:rsidRDefault="00CD687D" w:rsidP="00CD687D">
      <w:pPr>
        <w:jc w:val="both"/>
        <w:rPr>
          <w:sz w:val="20"/>
          <w:szCs w:val="20"/>
        </w:rPr>
      </w:pPr>
      <w:r w:rsidRPr="00CD687D">
        <w:rPr>
          <w:sz w:val="20"/>
          <w:szCs w:val="20"/>
        </w:rPr>
        <w:t xml:space="preserve">Szpital Powiatowy im. Jana Mikulicza w Biskupcu </w:t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</w:p>
    <w:p w:rsidR="00CD687D" w:rsidRPr="00C5682E" w:rsidRDefault="00CD687D" w:rsidP="00450EB6">
      <w:pPr>
        <w:jc w:val="both"/>
        <w:rPr>
          <w:b/>
          <w:sz w:val="20"/>
          <w:szCs w:val="20"/>
        </w:rPr>
      </w:pPr>
      <w:r w:rsidRPr="00C5682E">
        <w:rPr>
          <w:b/>
          <w:sz w:val="20"/>
          <w:szCs w:val="20"/>
        </w:rPr>
        <w:t xml:space="preserve">Dostawa </w:t>
      </w:r>
      <w:r w:rsidR="00792ACD">
        <w:rPr>
          <w:b/>
          <w:sz w:val="20"/>
          <w:szCs w:val="20"/>
        </w:rPr>
        <w:t xml:space="preserve">aparatury, </w:t>
      </w:r>
      <w:r w:rsidR="00450EB6" w:rsidRPr="00C5682E">
        <w:rPr>
          <w:b/>
          <w:sz w:val="20"/>
          <w:szCs w:val="20"/>
        </w:rPr>
        <w:t xml:space="preserve">sprzętu </w:t>
      </w:r>
      <w:r w:rsidR="00792ACD">
        <w:rPr>
          <w:b/>
          <w:sz w:val="20"/>
          <w:szCs w:val="20"/>
        </w:rPr>
        <w:t xml:space="preserve">oraz mebli medycznych </w:t>
      </w:r>
      <w:r w:rsidRPr="00C5682E">
        <w:rPr>
          <w:b/>
          <w:sz w:val="20"/>
          <w:szCs w:val="20"/>
        </w:rPr>
        <w:t xml:space="preserve">- </w:t>
      </w:r>
      <w:r w:rsidR="00C5682E" w:rsidRPr="00C5682E">
        <w:rPr>
          <w:b/>
          <w:sz w:val="20"/>
          <w:szCs w:val="20"/>
        </w:rPr>
        <w:t>PN/</w:t>
      </w:r>
      <w:r w:rsidR="00CC19ED">
        <w:rPr>
          <w:b/>
          <w:sz w:val="20"/>
          <w:szCs w:val="20"/>
        </w:rPr>
        <w:t>12</w:t>
      </w:r>
      <w:r w:rsidRPr="00C5682E">
        <w:rPr>
          <w:b/>
          <w:sz w:val="20"/>
          <w:szCs w:val="20"/>
        </w:rPr>
        <w:t>/20</w:t>
      </w:r>
      <w:r w:rsidRPr="00C5682E">
        <w:rPr>
          <w:b/>
          <w:sz w:val="20"/>
          <w:szCs w:val="20"/>
        </w:rPr>
        <w:tab/>
      </w:r>
    </w:p>
    <w:p w:rsidR="00CD687D" w:rsidRPr="00C5682E" w:rsidRDefault="00CD687D" w:rsidP="00CD687D">
      <w:pPr>
        <w:jc w:val="both"/>
        <w:rPr>
          <w:b/>
          <w:sz w:val="20"/>
          <w:szCs w:val="20"/>
        </w:rPr>
      </w:pPr>
    </w:p>
    <w:p w:rsidR="00CD687D" w:rsidRPr="00C5682E" w:rsidRDefault="00CD687D" w:rsidP="00CD687D">
      <w:pPr>
        <w:jc w:val="center"/>
        <w:rPr>
          <w:sz w:val="26"/>
          <w:szCs w:val="26"/>
        </w:rPr>
      </w:pPr>
      <w:r w:rsidRPr="00C5682E">
        <w:rPr>
          <w:b/>
          <w:sz w:val="26"/>
          <w:szCs w:val="26"/>
        </w:rPr>
        <w:t xml:space="preserve">ARKUSZ  INFORMACJI  TECHNICZNYCH  Nr </w:t>
      </w:r>
      <w:r w:rsidR="007047EE">
        <w:rPr>
          <w:b/>
          <w:sz w:val="26"/>
          <w:szCs w:val="26"/>
        </w:rPr>
        <w:t>5</w:t>
      </w:r>
    </w:p>
    <w:p w:rsidR="00087B55" w:rsidRDefault="00087B55" w:rsidP="00EF677E">
      <w:pPr>
        <w:spacing w:before="120"/>
        <w:jc w:val="center"/>
        <w:rPr>
          <w:b/>
        </w:rPr>
      </w:pPr>
      <w:r w:rsidRPr="00087B55">
        <w:rPr>
          <w:b/>
        </w:rPr>
        <w:t>Stoliki i wózki ze stali nierdzewnej</w:t>
      </w:r>
    </w:p>
    <w:p w:rsidR="00CD687D" w:rsidRPr="00CD687D" w:rsidRDefault="00CD687D" w:rsidP="00EF677E">
      <w:pPr>
        <w:spacing w:before="360" w:after="120"/>
        <w:jc w:val="both"/>
        <w:rPr>
          <w:sz w:val="20"/>
          <w:szCs w:val="20"/>
        </w:rPr>
      </w:pPr>
      <w:r w:rsidRPr="00CD687D">
        <w:rPr>
          <w:sz w:val="20"/>
          <w:szCs w:val="20"/>
        </w:rPr>
        <w:t>Wykonawca ...........................................................................................................................................</w:t>
      </w:r>
      <w:r w:rsidR="00EF677E">
        <w:rPr>
          <w:sz w:val="20"/>
          <w:szCs w:val="20"/>
        </w:rPr>
        <w:t xml:space="preserve">..... </w:t>
      </w:r>
      <w:r w:rsidRPr="00CD687D">
        <w:rPr>
          <w:sz w:val="20"/>
          <w:szCs w:val="20"/>
        </w:rPr>
        <w:t>Rok produkcji: 20</w:t>
      </w:r>
      <w:r>
        <w:rPr>
          <w:sz w:val="20"/>
          <w:szCs w:val="20"/>
        </w:rPr>
        <w:t>20</w:t>
      </w:r>
    </w:p>
    <w:tbl>
      <w:tblPr>
        <w:tblW w:w="102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4680"/>
      </w:tblGrid>
      <w:tr w:rsidR="00D31DF2" w:rsidTr="00C47D00">
        <w:trPr>
          <w:cantSplit/>
          <w:trHeight w:val="454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31DF2" w:rsidRPr="00244D65" w:rsidRDefault="00D31DF2" w:rsidP="00244D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Pr="00244D65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D31DF2" w:rsidRDefault="00D31D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wymaganych parametrów technicznych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D31DF2" w:rsidRPr="002D1C7C" w:rsidRDefault="00D31DF2" w:rsidP="00D31DF2">
            <w:pPr>
              <w:jc w:val="center"/>
              <w:rPr>
                <w:b/>
                <w:sz w:val="20"/>
                <w:szCs w:val="20"/>
              </w:rPr>
            </w:pPr>
            <w:r w:rsidRPr="002D1C7C">
              <w:rPr>
                <w:b/>
                <w:sz w:val="20"/>
                <w:szCs w:val="20"/>
              </w:rPr>
              <w:t>Parametry i wartości oferowane</w:t>
            </w:r>
          </w:p>
        </w:tc>
      </w:tr>
      <w:tr w:rsidR="0027254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160A06" w:rsidRDefault="0027254C" w:rsidP="005E2B4E">
            <w:pPr>
              <w:spacing w:before="40" w:after="40"/>
              <w:ind w:left="17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27254C" w:rsidRPr="005E2B4E" w:rsidRDefault="00087B55" w:rsidP="005E2B4E">
            <w:pPr>
              <w:rPr>
                <w:b/>
                <w:sz w:val="20"/>
                <w:szCs w:val="20"/>
              </w:rPr>
            </w:pPr>
            <w:r w:rsidRPr="00087B55">
              <w:rPr>
                <w:b/>
                <w:sz w:val="20"/>
                <w:szCs w:val="20"/>
              </w:rPr>
              <w:t xml:space="preserve">Stolik instrumentalny typu </w:t>
            </w:r>
            <w:proofErr w:type="spellStart"/>
            <w:r w:rsidRPr="00087B55">
              <w:rPr>
                <w:b/>
                <w:sz w:val="20"/>
                <w:szCs w:val="20"/>
              </w:rPr>
              <w:t>Mayo</w:t>
            </w:r>
            <w:proofErr w:type="spellEnd"/>
            <w:r>
              <w:rPr>
                <w:b/>
                <w:sz w:val="20"/>
                <w:szCs w:val="20"/>
              </w:rPr>
              <w:t xml:space="preserve"> - 3 szt.</w:t>
            </w:r>
            <w:r w:rsidR="00950DF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:rsidR="0027254C" w:rsidRPr="002D1C7C" w:rsidRDefault="0027254C" w:rsidP="005E2B4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68049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160A06" w:rsidRDefault="0068049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68049C" w:rsidRDefault="0068049C" w:rsidP="0068049C">
            <w:pPr>
              <w:rPr>
                <w:sz w:val="20"/>
                <w:szCs w:val="20"/>
              </w:rPr>
            </w:pPr>
            <w:r w:rsidRPr="0068049C">
              <w:rPr>
                <w:sz w:val="20"/>
                <w:szCs w:val="20"/>
              </w:rPr>
              <w:t xml:space="preserve">Stolik typu </w:t>
            </w:r>
            <w:proofErr w:type="spellStart"/>
            <w:r w:rsidRPr="0068049C">
              <w:rPr>
                <w:sz w:val="20"/>
                <w:szCs w:val="20"/>
              </w:rPr>
              <w:t>Mayo</w:t>
            </w:r>
            <w:proofErr w:type="spellEnd"/>
            <w:r w:rsidRPr="0068049C">
              <w:rPr>
                <w:sz w:val="20"/>
                <w:szCs w:val="20"/>
              </w:rPr>
              <w:t xml:space="preserve"> do instrumentów chirurgicznych</w:t>
            </w:r>
            <w:r>
              <w:rPr>
                <w:sz w:val="20"/>
                <w:szCs w:val="20"/>
              </w:rPr>
              <w:t xml:space="preserve"> - wyrób medyczny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2D1C7C" w:rsidRDefault="0068049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68049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160A06" w:rsidRDefault="0068049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68049C" w:rsidRDefault="0068049C" w:rsidP="0068049C">
            <w:pPr>
              <w:rPr>
                <w:sz w:val="20"/>
                <w:szCs w:val="20"/>
              </w:rPr>
            </w:pPr>
            <w:r w:rsidRPr="0068049C">
              <w:rPr>
                <w:sz w:val="20"/>
                <w:szCs w:val="20"/>
              </w:rPr>
              <w:t>Stolik wykonany ze stali nierdzewnej  w gatunku 1.4301 (304)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2D1C7C" w:rsidRDefault="0068049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68049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160A06" w:rsidRDefault="0068049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68049C" w:rsidRDefault="0068049C" w:rsidP="0068049C">
            <w:pPr>
              <w:rPr>
                <w:sz w:val="20"/>
                <w:szCs w:val="20"/>
              </w:rPr>
            </w:pPr>
            <w:r w:rsidRPr="0068049C">
              <w:rPr>
                <w:sz w:val="20"/>
                <w:szCs w:val="20"/>
              </w:rPr>
              <w:t>Blat wykonany z blachy o grubości 1,5 mm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2D1C7C" w:rsidRDefault="0068049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68049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160A06" w:rsidRDefault="0068049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68049C" w:rsidRDefault="0068049C" w:rsidP="0068049C">
            <w:pPr>
              <w:rPr>
                <w:sz w:val="20"/>
                <w:szCs w:val="20"/>
              </w:rPr>
            </w:pPr>
            <w:r w:rsidRPr="0068049C">
              <w:rPr>
                <w:sz w:val="20"/>
                <w:szCs w:val="20"/>
              </w:rPr>
              <w:t>Górny blat zagłębiony na 10 mm, podnoszony przy pomocy nożnej pompy hydraulicznej, za pomocą jednej dźwigni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2D1C7C" w:rsidRDefault="0068049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68049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160A06" w:rsidRDefault="0068049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68049C" w:rsidRDefault="0068049C" w:rsidP="0068049C">
            <w:pPr>
              <w:rPr>
                <w:sz w:val="20"/>
                <w:szCs w:val="20"/>
              </w:rPr>
            </w:pPr>
            <w:r w:rsidRPr="0068049C">
              <w:rPr>
                <w:sz w:val="20"/>
                <w:szCs w:val="20"/>
              </w:rPr>
              <w:t>Podstawa w kształcie litery T z trzema pojedynczymi kó</w:t>
            </w:r>
            <w:r>
              <w:rPr>
                <w:sz w:val="20"/>
                <w:szCs w:val="20"/>
              </w:rPr>
              <w:t>łkami fi 80 mm</w:t>
            </w:r>
            <w:r w:rsidRPr="0068049C">
              <w:rPr>
                <w:sz w:val="20"/>
                <w:szCs w:val="20"/>
              </w:rPr>
              <w:t xml:space="preserve"> (+/- 10 m</w:t>
            </w:r>
            <w:r>
              <w:rPr>
                <w:sz w:val="20"/>
                <w:szCs w:val="20"/>
              </w:rPr>
              <w:t xml:space="preserve">m) montowanymi na trzpieniu koła </w:t>
            </w:r>
            <w:r w:rsidRPr="0068049C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2D1C7C" w:rsidRDefault="0068049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68049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160A06" w:rsidRDefault="0068049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68049C" w:rsidRDefault="0068049C" w:rsidP="0068049C">
            <w:pPr>
              <w:rPr>
                <w:sz w:val="20"/>
                <w:szCs w:val="20"/>
              </w:rPr>
            </w:pPr>
            <w:r w:rsidRPr="0068049C">
              <w:rPr>
                <w:sz w:val="20"/>
                <w:szCs w:val="20"/>
              </w:rPr>
              <w:t>Wszystkie kółka wyposażone w blokadę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2D1C7C" w:rsidRDefault="0068049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68049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160A06" w:rsidRDefault="0068049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68049C" w:rsidRDefault="0068049C" w:rsidP="0068049C">
            <w:pPr>
              <w:rPr>
                <w:sz w:val="20"/>
                <w:szCs w:val="20"/>
              </w:rPr>
            </w:pPr>
            <w:r w:rsidRPr="0068049C">
              <w:rPr>
                <w:sz w:val="20"/>
                <w:szCs w:val="20"/>
              </w:rPr>
              <w:t>Oponki wykonane z materiału niebrudzącego podłoża.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2D1C7C" w:rsidRDefault="0068049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68049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160A06" w:rsidRDefault="0068049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68049C" w:rsidRDefault="0068049C" w:rsidP="0068049C">
            <w:pPr>
              <w:rPr>
                <w:sz w:val="20"/>
                <w:szCs w:val="20"/>
              </w:rPr>
            </w:pPr>
            <w:r w:rsidRPr="0068049C">
              <w:rPr>
                <w:sz w:val="20"/>
                <w:szCs w:val="20"/>
              </w:rPr>
              <w:t>Górny blat obracany w poziomie o 360°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2D1C7C" w:rsidRDefault="0068049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68049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160A06" w:rsidRDefault="0068049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68049C" w:rsidRDefault="0068049C" w:rsidP="0068049C">
            <w:pPr>
              <w:rPr>
                <w:sz w:val="20"/>
                <w:szCs w:val="20"/>
              </w:rPr>
            </w:pPr>
            <w:r w:rsidRPr="0068049C">
              <w:rPr>
                <w:sz w:val="20"/>
                <w:szCs w:val="20"/>
              </w:rPr>
              <w:t>Dopuszczalne obciążenie 15 kg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2D1C7C" w:rsidRDefault="0068049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68049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160A06" w:rsidRDefault="0068049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68049C" w:rsidRDefault="0068049C" w:rsidP="0068049C">
            <w:pPr>
              <w:rPr>
                <w:sz w:val="20"/>
                <w:szCs w:val="20"/>
              </w:rPr>
            </w:pPr>
            <w:r w:rsidRPr="0068049C">
              <w:rPr>
                <w:sz w:val="20"/>
                <w:szCs w:val="20"/>
              </w:rPr>
              <w:t>Wymiary blatu: 740x490 mm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2D1C7C" w:rsidRDefault="0068049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68049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160A06" w:rsidRDefault="0068049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68049C" w:rsidRDefault="0068049C" w:rsidP="0068049C">
            <w:pPr>
              <w:rPr>
                <w:sz w:val="20"/>
                <w:szCs w:val="20"/>
              </w:rPr>
            </w:pPr>
            <w:r w:rsidRPr="0068049C">
              <w:rPr>
                <w:sz w:val="20"/>
                <w:szCs w:val="20"/>
              </w:rPr>
              <w:t>Krawędzie zaokrąglone, bezpieczne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2D1C7C" w:rsidRDefault="0068049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68049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160A06" w:rsidRDefault="0068049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68049C" w:rsidRDefault="0068049C" w:rsidP="0068049C">
            <w:pPr>
              <w:rPr>
                <w:sz w:val="20"/>
                <w:szCs w:val="20"/>
              </w:rPr>
            </w:pPr>
            <w:r w:rsidRPr="0068049C">
              <w:rPr>
                <w:sz w:val="20"/>
                <w:szCs w:val="20"/>
              </w:rPr>
              <w:t>Wymiary zewnętrzne (</w:t>
            </w:r>
            <w:proofErr w:type="spellStart"/>
            <w:r w:rsidRPr="0068049C">
              <w:rPr>
                <w:sz w:val="20"/>
                <w:szCs w:val="20"/>
              </w:rPr>
              <w:t>dłxszerxwys</w:t>
            </w:r>
            <w:proofErr w:type="spellEnd"/>
            <w:r w:rsidRPr="0068049C">
              <w:rPr>
                <w:sz w:val="20"/>
                <w:szCs w:val="20"/>
              </w:rPr>
              <w:t>) w mm: 740x490x960/1370 mm (+/- 10 mm)</w:t>
            </w:r>
            <w:r>
              <w:rPr>
                <w:sz w:val="20"/>
                <w:szCs w:val="20"/>
              </w:rPr>
              <w:t xml:space="preserve"> </w:t>
            </w:r>
            <w:r w:rsidRPr="0068049C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2D1C7C" w:rsidRDefault="0068049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87B55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7B55" w:rsidRPr="00160A06" w:rsidRDefault="00087B55" w:rsidP="00087B55">
            <w:pPr>
              <w:spacing w:before="40" w:after="40"/>
              <w:ind w:left="17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087B55" w:rsidRPr="005E2B4E" w:rsidRDefault="007047EE" w:rsidP="00087B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Wózek do aparatury medycznej - 3 szt.</w:t>
            </w:r>
            <w:r w:rsidR="00087B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:rsidR="00087B55" w:rsidRPr="002D1C7C" w:rsidRDefault="00087B55" w:rsidP="00087B55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4E72A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72AA" w:rsidRPr="00160A06" w:rsidRDefault="004E72A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E72AA" w:rsidRPr="004E72AA" w:rsidRDefault="004E72AA" w:rsidP="00BB7E76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 xml:space="preserve">Wózek do aparatury </w:t>
            </w:r>
            <w:r w:rsidR="00BB7E76">
              <w:rPr>
                <w:sz w:val="20"/>
                <w:szCs w:val="20"/>
              </w:rPr>
              <w:t>medycznej - wyrób medyczny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4E72AA" w:rsidRPr="002D1C7C" w:rsidRDefault="004E72A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BB7E76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160A06" w:rsidRDefault="00BB7E76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4E72AA" w:rsidRDefault="00BB7E76" w:rsidP="0033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Wózek </w:t>
            </w:r>
            <w:r w:rsidRPr="004E72AA">
              <w:rPr>
                <w:sz w:val="20"/>
                <w:szCs w:val="20"/>
              </w:rPr>
              <w:t>wykonany ze stali nierdzewnej w gatunku 1.4301 (304)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2D1C7C" w:rsidRDefault="00BB7E76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BB7E76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160A06" w:rsidRDefault="00BB7E76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4E72AA" w:rsidRDefault="00BB7E76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Profile nośne o przekroju 50x30x1,5 mm (+/- 10 mm)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2D1C7C" w:rsidRDefault="00BB7E76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BB7E76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160A06" w:rsidRDefault="00BB7E76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4E72AA" w:rsidRDefault="00BB7E76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Wózek wyposażony w dwie półki zagłębione montowane na stałe (bez regulacji wysokości) oraz szufladę umieszczoną w dolnej części wózka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2D1C7C" w:rsidRDefault="00BB7E76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BB7E76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160A06" w:rsidRDefault="00BB7E76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4E72AA" w:rsidRDefault="00BB7E76" w:rsidP="00BB7E76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 xml:space="preserve">Front wózka malowany proszkowo na jeden z 10 kolorów palety RAL. Farba </w:t>
            </w:r>
            <w:r>
              <w:rPr>
                <w:sz w:val="20"/>
                <w:szCs w:val="20"/>
              </w:rPr>
              <w:t xml:space="preserve">z </w:t>
            </w:r>
            <w:r w:rsidRPr="004E72AA">
              <w:rPr>
                <w:sz w:val="20"/>
                <w:szCs w:val="20"/>
              </w:rPr>
              <w:t>dodatkiem jonów srebra o właś</w:t>
            </w:r>
            <w:r>
              <w:rPr>
                <w:sz w:val="20"/>
                <w:szCs w:val="20"/>
              </w:rPr>
              <w:t xml:space="preserve">ciwościach bakteriostatycznych </w:t>
            </w:r>
            <w:r w:rsidRPr="004E72AA">
              <w:rPr>
                <w:sz w:val="20"/>
                <w:szCs w:val="20"/>
              </w:rPr>
              <w:t>-  kolor do ustalenia z Z</w:t>
            </w:r>
            <w:r>
              <w:rPr>
                <w:sz w:val="20"/>
                <w:szCs w:val="20"/>
              </w:rPr>
              <w:t>amawiającym po wyborze dostawcy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2D1C7C" w:rsidRDefault="00BB7E76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BB7E76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160A06" w:rsidRDefault="00BB7E76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4E72AA" w:rsidRDefault="00BB7E76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 xml:space="preserve">Szuflada wyposażona w prowadnice </w:t>
            </w:r>
            <w:proofErr w:type="spellStart"/>
            <w:r w:rsidRPr="004E72AA">
              <w:rPr>
                <w:sz w:val="20"/>
                <w:szCs w:val="20"/>
              </w:rPr>
              <w:t>samodociągowe</w:t>
            </w:r>
            <w:proofErr w:type="spellEnd"/>
            <w:r w:rsidRPr="004E72AA">
              <w:rPr>
                <w:sz w:val="20"/>
                <w:szCs w:val="20"/>
              </w:rPr>
              <w:t xml:space="preserve"> z pełnym wysuwem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2D1C7C" w:rsidRDefault="00BB7E76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BB7E76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160A06" w:rsidRDefault="00BB7E76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4E72AA" w:rsidRDefault="00BB7E76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Wysokość zewnętrzna szyldu szuflady - 150 mm (wewnątrz - 110 mm)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2D1C7C" w:rsidRDefault="00BB7E76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ED7006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7006" w:rsidRPr="00160A06" w:rsidRDefault="00ED7006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D7006" w:rsidRPr="00ED7006" w:rsidRDefault="00ED7006" w:rsidP="00ED7006">
            <w:pPr>
              <w:rPr>
                <w:sz w:val="20"/>
                <w:szCs w:val="20"/>
              </w:rPr>
            </w:pPr>
            <w:r w:rsidRPr="00ED7006">
              <w:rPr>
                <w:sz w:val="20"/>
                <w:szCs w:val="20"/>
              </w:rPr>
              <w:t xml:space="preserve">Odległość między poszczególnymi półkami oraz między półką a szufladą wynosi 420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ED7006" w:rsidRPr="002D1C7C" w:rsidRDefault="00ED7006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ED7006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7006" w:rsidRPr="00160A06" w:rsidRDefault="00ED7006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D7006" w:rsidRPr="00ED7006" w:rsidRDefault="00ED7006" w:rsidP="00ED7006">
            <w:pPr>
              <w:rPr>
                <w:sz w:val="20"/>
                <w:szCs w:val="20"/>
              </w:rPr>
            </w:pPr>
            <w:r w:rsidRPr="00ED7006">
              <w:rPr>
                <w:sz w:val="20"/>
                <w:szCs w:val="20"/>
              </w:rPr>
              <w:t xml:space="preserve">Półki proste, wykonane z blachy o grubości 1mm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ED7006" w:rsidRPr="002D1C7C" w:rsidRDefault="00ED7006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BB7E76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160A06" w:rsidRDefault="00BB7E76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4E72AA" w:rsidRDefault="00BB7E76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Wyrób na kółkach fi 100 mm (dwa z blokadą) (+/- 10 mm) montowanych na trzpieniu koła</w:t>
            </w:r>
            <w:r>
              <w:rPr>
                <w:sz w:val="20"/>
                <w:szCs w:val="20"/>
              </w:rPr>
              <w:t xml:space="preserve"> </w:t>
            </w:r>
            <w:r w:rsidRPr="00BB7E76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2D1C7C" w:rsidRDefault="00BB7E76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BB7E76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160A06" w:rsidRDefault="00BB7E76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4E72AA" w:rsidRDefault="00BB7E76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W kółkach obudowa i piasta wykonane z polipropylenu, łożysko ślizgowe. Oponki wykonane z termoplasty</w:t>
            </w:r>
            <w:r w:rsidR="00ED7006">
              <w:rPr>
                <w:sz w:val="20"/>
                <w:szCs w:val="20"/>
              </w:rPr>
              <w:t>cznej gumy niebrudzącej podłoża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2D1C7C" w:rsidRDefault="00BB7E76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BB7E76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160A06" w:rsidRDefault="00BB7E76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4E72AA" w:rsidRDefault="00BB7E76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Przy kołach odbojniki z tworzywa sztucznego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2D1C7C" w:rsidRDefault="00BB7E76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BB7E76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160A06" w:rsidRDefault="00BB7E76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4E72AA" w:rsidRDefault="00BB7E76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Wózek bez uchwytu do prowadzenia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2D1C7C" w:rsidRDefault="00BB7E76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BB7E76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160A06" w:rsidRDefault="00BB7E76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4E72AA" w:rsidRDefault="00BB7E76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Wszystkie krawędzie zaokrąglone, bezpieczne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2D1C7C" w:rsidRDefault="00BB7E76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BB7E76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160A06" w:rsidRDefault="00BB7E76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4E72AA" w:rsidRDefault="00BB7E76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Wymiary zewnętrzne (</w:t>
            </w:r>
            <w:proofErr w:type="spellStart"/>
            <w:r w:rsidRPr="004E72AA">
              <w:rPr>
                <w:sz w:val="20"/>
                <w:szCs w:val="20"/>
              </w:rPr>
              <w:t>dłxszerxwys</w:t>
            </w:r>
            <w:proofErr w:type="spellEnd"/>
            <w:r w:rsidRPr="004E72AA">
              <w:rPr>
                <w:sz w:val="20"/>
                <w:szCs w:val="20"/>
              </w:rPr>
              <w:t>) w mm: 650x550x1300 mm ( +/- 10 mm)</w:t>
            </w:r>
            <w:r>
              <w:rPr>
                <w:sz w:val="20"/>
                <w:szCs w:val="20"/>
              </w:rPr>
              <w:t xml:space="preserve"> </w:t>
            </w:r>
            <w:r w:rsidRPr="00BB7E76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2D1C7C" w:rsidRDefault="00BB7E76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BB7E76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160A06" w:rsidRDefault="00BB7E76" w:rsidP="00087B55">
            <w:pPr>
              <w:spacing w:before="40" w:after="40"/>
              <w:ind w:left="17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BB7E76" w:rsidRPr="005E2B4E" w:rsidRDefault="00BB7E76" w:rsidP="00087B55">
            <w:pPr>
              <w:rPr>
                <w:b/>
                <w:sz w:val="20"/>
                <w:szCs w:val="20"/>
              </w:rPr>
            </w:pPr>
            <w:r w:rsidRPr="007047EE">
              <w:rPr>
                <w:b/>
                <w:sz w:val="20"/>
                <w:szCs w:val="20"/>
              </w:rPr>
              <w:t>Wózek medyczny ratowniczy I</w:t>
            </w:r>
            <w:r>
              <w:rPr>
                <w:b/>
                <w:sz w:val="20"/>
                <w:szCs w:val="20"/>
              </w:rPr>
              <w:t xml:space="preserve"> - 2 szt.: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:rsidR="00BB7E76" w:rsidRPr="002D1C7C" w:rsidRDefault="00BB7E76" w:rsidP="00087B55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 xml:space="preserve">Wózek medyczny (ratowniczy) </w:t>
            </w:r>
            <w:r>
              <w:rPr>
                <w:sz w:val="20"/>
                <w:szCs w:val="20"/>
              </w:rPr>
              <w:t>- wyrób medyczny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Wózek wykonany ze stali nierdzewnej w gatunku 1.4301 (304)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0B6E5D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Front wózka malowany proszkowo na jeden z 10 kolorów palety RAL. Farba dodatkiem jonów srebra o właś</w:t>
            </w:r>
            <w:r w:rsidR="006C226A">
              <w:rPr>
                <w:sz w:val="20"/>
                <w:szCs w:val="20"/>
              </w:rPr>
              <w:t>ciwościach bakteriostatycznych -</w:t>
            </w:r>
            <w:r w:rsidRPr="00134F3A">
              <w:rPr>
                <w:sz w:val="20"/>
                <w:szCs w:val="20"/>
              </w:rPr>
              <w:t xml:space="preserve"> kolor do ustalenia z Zamawiającym po wyborze </w:t>
            </w:r>
            <w:r w:rsidR="000B6E5D">
              <w:rPr>
                <w:sz w:val="20"/>
                <w:szCs w:val="20"/>
              </w:rPr>
              <w:t xml:space="preserve">dostawcy </w:t>
            </w:r>
            <w:r w:rsidR="000B6E5D" w:rsidRPr="006345B5">
              <w:rPr>
                <w:i/>
                <w:color w:val="FF0000"/>
                <w:sz w:val="20"/>
                <w:szCs w:val="20"/>
              </w:rPr>
              <w:t>(dokument potwierdzający bakteriostatyczne właściwości farby - na wezwanie Zamawiającego)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Wózek wyposażony w dwie szuflady umieszczone w górnej części szafki (jedna szuflada pod drugą)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Wysokość użytkowa szuflad wynosi 110 mm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 xml:space="preserve">Szuflady na prowadnicach </w:t>
            </w:r>
            <w:proofErr w:type="spellStart"/>
            <w:r w:rsidRPr="00134F3A">
              <w:rPr>
                <w:sz w:val="20"/>
                <w:szCs w:val="20"/>
              </w:rPr>
              <w:t>samodociągowych</w:t>
            </w:r>
            <w:proofErr w:type="spellEnd"/>
            <w:r w:rsidRPr="00134F3A">
              <w:rPr>
                <w:sz w:val="20"/>
                <w:szCs w:val="20"/>
              </w:rPr>
              <w:t xml:space="preserve"> z pełnym wysuwem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Poniżej wolna przestrzeń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 dolnej części wózka znajduje się półka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Wyrób na kółkach fi 100 mm (dwa z blokadą) (+/- 10 mm)</w:t>
            </w:r>
            <w:r>
              <w:rPr>
                <w:sz w:val="20"/>
                <w:szCs w:val="20"/>
              </w:rPr>
              <w:t xml:space="preserve"> </w:t>
            </w:r>
            <w:r w:rsidRPr="00134F3A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Oponki wykonane z materiału, które nie brudzi podłoża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Przy kołach odbojniki z tworzywa sztucznego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Wózek wyposażony w rączkę do prowadzenia umieszczoną z frontu wózka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Blat z wszystkich stron zagłębiony, z galeryjką (burtą z trzech stron)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Wszystkie krawędzie zaokrąglone, bezpieczne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Wózek wyposażony jest w relingi boczne na akcesoria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 xml:space="preserve"> Wymiary blatu (</w:t>
            </w:r>
            <w:proofErr w:type="spellStart"/>
            <w:r w:rsidRPr="00134F3A">
              <w:rPr>
                <w:sz w:val="20"/>
                <w:szCs w:val="20"/>
              </w:rPr>
              <w:t>dłxszer</w:t>
            </w:r>
            <w:proofErr w:type="spellEnd"/>
            <w:r w:rsidRPr="00134F3A">
              <w:rPr>
                <w:sz w:val="20"/>
                <w:szCs w:val="20"/>
              </w:rPr>
              <w:t xml:space="preserve">) w mm: 650x600 mm (+/- 10 mm)                   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Wymiary zewnętrzne (</w:t>
            </w:r>
            <w:proofErr w:type="spellStart"/>
            <w:r w:rsidRPr="00134F3A">
              <w:rPr>
                <w:sz w:val="20"/>
                <w:szCs w:val="20"/>
              </w:rPr>
              <w:t>dłxszerxwys</w:t>
            </w:r>
            <w:proofErr w:type="spellEnd"/>
            <w:r w:rsidRPr="00134F3A">
              <w:rPr>
                <w:sz w:val="20"/>
                <w:szCs w:val="20"/>
              </w:rPr>
              <w:t>) w mm: 690x700x985 mm ( +/- 10 mm)</w:t>
            </w:r>
            <w:r>
              <w:rPr>
                <w:sz w:val="20"/>
                <w:szCs w:val="20"/>
              </w:rPr>
              <w:t xml:space="preserve"> </w:t>
            </w:r>
            <w:r w:rsidRPr="00134F3A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 wyposażeniu podziałka dzieląca szufladę na 4 części - 1 szt.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087B55">
            <w:pPr>
              <w:spacing w:before="40" w:after="40"/>
              <w:ind w:left="17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134F3A" w:rsidRPr="005E2B4E" w:rsidRDefault="00134F3A" w:rsidP="007047EE">
            <w:pPr>
              <w:rPr>
                <w:b/>
                <w:sz w:val="20"/>
                <w:szCs w:val="20"/>
              </w:rPr>
            </w:pPr>
            <w:r w:rsidRPr="007047EE">
              <w:rPr>
                <w:b/>
                <w:sz w:val="20"/>
                <w:szCs w:val="20"/>
              </w:rPr>
              <w:t>Wózek medyczny ratowniczy I</w:t>
            </w:r>
            <w:r>
              <w:rPr>
                <w:b/>
                <w:sz w:val="20"/>
                <w:szCs w:val="20"/>
              </w:rPr>
              <w:t>I - 1 szt.: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:rsidR="00134F3A" w:rsidRPr="002D1C7C" w:rsidRDefault="00134F3A" w:rsidP="00087B55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CC3718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 xml:space="preserve">Wózek medyczny (ratowniczy) </w:t>
            </w:r>
            <w:r w:rsidR="00CC3718">
              <w:rPr>
                <w:sz w:val="20"/>
                <w:szCs w:val="20"/>
              </w:rPr>
              <w:t>- wyrób medyczny</w:t>
            </w:r>
            <w:r w:rsidRPr="00134F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34F3A" w:rsidRDefault="00CC3718" w:rsidP="00CC3718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 xml:space="preserve">Wózek wykonany ze stali nierdzewnej w gatunku 1.4301 (304)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34F3A" w:rsidRDefault="00CC3718" w:rsidP="000B6E5D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 xml:space="preserve">Front wózka malowany proszkowo na jeden z 10 kolorów palety RAL. Farba dodatkiem jonów srebra o właściwościach bakteriostatycznych- -  kolor do ustalenia z Zamawiającym po wyborze </w:t>
            </w:r>
            <w:r w:rsidR="000B6E5D">
              <w:rPr>
                <w:sz w:val="20"/>
                <w:szCs w:val="20"/>
              </w:rPr>
              <w:t xml:space="preserve">dostawcy </w:t>
            </w:r>
            <w:r w:rsidR="000B6E5D" w:rsidRPr="006345B5">
              <w:rPr>
                <w:i/>
                <w:color w:val="FF0000"/>
                <w:sz w:val="20"/>
                <w:szCs w:val="20"/>
              </w:rPr>
              <w:t>(dokument potwierdzający bakteriostatyczne właściwości farby - na wezwanie Zamawiającego)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34F3A" w:rsidRDefault="00CC3718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Wózek wyposażony w cztery szuflady umieszczone w jednym pionowym rzędzie (jedna szuflada pod drugą)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34F3A" w:rsidRDefault="00CC3718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Wysokość użytkowa szuflad wynosi 110 mm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34F3A" w:rsidRDefault="00CC3718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 xml:space="preserve">Szuflady na prowadnicach </w:t>
            </w:r>
            <w:proofErr w:type="spellStart"/>
            <w:r w:rsidRPr="00134F3A">
              <w:rPr>
                <w:sz w:val="20"/>
                <w:szCs w:val="20"/>
              </w:rPr>
              <w:t>samodociągowych</w:t>
            </w:r>
            <w:proofErr w:type="spellEnd"/>
            <w:r w:rsidRPr="00134F3A">
              <w:rPr>
                <w:sz w:val="20"/>
                <w:szCs w:val="20"/>
              </w:rPr>
              <w:t xml:space="preserve"> z pełnym wysuwem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34F3A" w:rsidRDefault="00CC3718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Wyrób na kółkach fi 100 mm (dwa z blokadą) (+/- 10 mm)</w:t>
            </w:r>
            <w:r>
              <w:rPr>
                <w:sz w:val="20"/>
                <w:szCs w:val="20"/>
              </w:rPr>
              <w:t xml:space="preserve"> </w:t>
            </w:r>
            <w:r w:rsidRPr="00CC3718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34F3A" w:rsidRDefault="00CC3718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Oponki wykonane z materiału, który nie brudzi podłoża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34F3A" w:rsidRDefault="00CC3718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 xml:space="preserve">Przy kołach </w:t>
            </w:r>
            <w:r w:rsidR="00E13210">
              <w:rPr>
                <w:sz w:val="20"/>
                <w:szCs w:val="20"/>
              </w:rPr>
              <w:t>odbojniki z tworzywa sztucznego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34F3A" w:rsidRDefault="00CC3718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Wózek wyposażony w rączkę do prowadzenia umieszczoną z frontu wózka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34F3A" w:rsidRDefault="00CC3718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Blat z wszystkich stron zagłębiony, z galeryjką (burtą z trzech stron)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34F3A" w:rsidRDefault="00CC3718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Wszystkie krawędzie zaokrąglone, bezpieczne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34F3A" w:rsidRDefault="00CC3718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Wózek wyposażony w relingi boczne na akcesoria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34F3A" w:rsidRDefault="00CC3718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Wymiary blatu (</w:t>
            </w:r>
            <w:proofErr w:type="spellStart"/>
            <w:r w:rsidRPr="00134F3A">
              <w:rPr>
                <w:sz w:val="20"/>
                <w:szCs w:val="20"/>
              </w:rPr>
              <w:t>dłxszer</w:t>
            </w:r>
            <w:proofErr w:type="spellEnd"/>
            <w:r w:rsidRPr="00134F3A">
              <w:rPr>
                <w:sz w:val="20"/>
                <w:szCs w:val="20"/>
              </w:rPr>
              <w:t>) w mm: 650x600 mm ( +/- 10 mm)</w:t>
            </w:r>
            <w:r>
              <w:rPr>
                <w:sz w:val="20"/>
                <w:szCs w:val="20"/>
              </w:rPr>
              <w:t xml:space="preserve"> </w:t>
            </w:r>
            <w:r w:rsidRPr="00CC3718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34F3A" w:rsidRDefault="00CC3718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Wymiary zewnętrzne (</w:t>
            </w:r>
            <w:proofErr w:type="spellStart"/>
            <w:r w:rsidRPr="00134F3A">
              <w:rPr>
                <w:sz w:val="20"/>
                <w:szCs w:val="20"/>
              </w:rPr>
              <w:t>dłxszerxwys</w:t>
            </w:r>
            <w:proofErr w:type="spellEnd"/>
            <w:r w:rsidRPr="00134F3A">
              <w:rPr>
                <w:sz w:val="20"/>
                <w:szCs w:val="20"/>
              </w:rPr>
              <w:t>) w mm: 690x700x985 (wysokość bez nadstawki)</w:t>
            </w:r>
            <w:r>
              <w:rPr>
                <w:sz w:val="20"/>
                <w:szCs w:val="20"/>
              </w:rPr>
              <w:t xml:space="preserve"> </w:t>
            </w:r>
            <w:r w:rsidRPr="00134F3A">
              <w:rPr>
                <w:sz w:val="20"/>
                <w:szCs w:val="20"/>
              </w:rPr>
              <w:t>( +/-10 mm)</w:t>
            </w:r>
            <w:r>
              <w:rPr>
                <w:sz w:val="20"/>
                <w:szCs w:val="20"/>
              </w:rPr>
              <w:t xml:space="preserve"> </w:t>
            </w:r>
            <w:r w:rsidRPr="00134F3A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Default="00CC3718" w:rsidP="00CC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wyposażony dodatkowo w następujące akcesoria:</w:t>
            </w:r>
          </w:p>
          <w:p w:rsidR="00CC3718" w:rsidRDefault="00CC3718" w:rsidP="00CC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</w:t>
            </w:r>
            <w:r w:rsidRPr="00CC3718">
              <w:rPr>
                <w:sz w:val="20"/>
                <w:szCs w:val="20"/>
              </w:rPr>
              <w:t>adstawka z 5 pojemnikami uchylnymi - 1 szt.</w:t>
            </w:r>
          </w:p>
          <w:p w:rsidR="00CC3718" w:rsidRDefault="00CC3718" w:rsidP="00CC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</w:t>
            </w:r>
            <w:r w:rsidRPr="00CC3718">
              <w:rPr>
                <w:sz w:val="20"/>
                <w:szCs w:val="20"/>
              </w:rPr>
              <w:t>ynna na trzy opakowania rękawic  (umieszczona na nadstawce) - 1 szt.</w:t>
            </w:r>
          </w:p>
          <w:p w:rsidR="00CC3718" w:rsidRDefault="00CC3718" w:rsidP="00CC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</w:t>
            </w:r>
            <w:r w:rsidRPr="00CC3718">
              <w:rPr>
                <w:sz w:val="20"/>
                <w:szCs w:val="20"/>
              </w:rPr>
              <w:t>osz druciany na odpady z pokrywą</w:t>
            </w:r>
            <w:r>
              <w:rPr>
                <w:sz w:val="20"/>
                <w:szCs w:val="20"/>
              </w:rPr>
              <w:t>,</w:t>
            </w:r>
            <w:r w:rsidRPr="00CC37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wymiary: 311x226x255 mm</w:t>
            </w:r>
            <w:r w:rsidRPr="00CC3718">
              <w:rPr>
                <w:sz w:val="20"/>
                <w:szCs w:val="20"/>
              </w:rPr>
              <w:t xml:space="preserve"> - 2 szt.</w:t>
            </w:r>
          </w:p>
          <w:p w:rsidR="00CC3718" w:rsidRDefault="00CC3718" w:rsidP="00CC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</w:t>
            </w:r>
            <w:r w:rsidRPr="00CC3718">
              <w:rPr>
                <w:sz w:val="20"/>
                <w:szCs w:val="20"/>
              </w:rPr>
              <w:t>chwyt pojemnika na igły o pojemności 0,7</w:t>
            </w:r>
            <w:r>
              <w:rPr>
                <w:sz w:val="20"/>
                <w:szCs w:val="20"/>
              </w:rPr>
              <w:t xml:space="preserve"> litra</w:t>
            </w:r>
            <w:r w:rsidRPr="00CC3718">
              <w:rPr>
                <w:sz w:val="20"/>
                <w:szCs w:val="20"/>
              </w:rPr>
              <w:t xml:space="preserve"> (montowane na profilu nadstawki) - 1 szt.</w:t>
            </w:r>
          </w:p>
          <w:p w:rsidR="00CC3718" w:rsidRPr="00134F3A" w:rsidRDefault="00CC3718" w:rsidP="00CC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Pr="00CC3718">
              <w:rPr>
                <w:sz w:val="20"/>
                <w:szCs w:val="20"/>
              </w:rPr>
              <w:t xml:space="preserve">odziałka z </w:t>
            </w:r>
            <w:proofErr w:type="spellStart"/>
            <w:r w:rsidRPr="00CC3718">
              <w:rPr>
                <w:sz w:val="20"/>
                <w:szCs w:val="20"/>
              </w:rPr>
              <w:t>plexi</w:t>
            </w:r>
            <w:proofErr w:type="spellEnd"/>
            <w:r w:rsidRPr="00CC3718">
              <w:rPr>
                <w:sz w:val="20"/>
                <w:szCs w:val="20"/>
              </w:rPr>
              <w:t xml:space="preserve"> dzieląca szufladę na 6 części - 2 szt.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087B55">
            <w:pPr>
              <w:spacing w:before="40" w:after="40"/>
              <w:ind w:left="17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CC3718" w:rsidRPr="005E2B4E" w:rsidRDefault="00CC3718" w:rsidP="007047EE">
            <w:pPr>
              <w:rPr>
                <w:b/>
                <w:sz w:val="20"/>
                <w:szCs w:val="20"/>
              </w:rPr>
            </w:pPr>
            <w:r w:rsidRPr="007047EE">
              <w:rPr>
                <w:b/>
                <w:sz w:val="20"/>
                <w:szCs w:val="20"/>
              </w:rPr>
              <w:t>Wózek medyczny ratowniczy I</w:t>
            </w:r>
            <w:r>
              <w:rPr>
                <w:b/>
                <w:sz w:val="20"/>
                <w:szCs w:val="20"/>
              </w:rPr>
              <w:t>II - 4 szt.: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:rsidR="00CC3718" w:rsidRPr="002D1C7C" w:rsidRDefault="00CC3718" w:rsidP="00087B55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09166C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 xml:space="preserve">Wózek medyczny (ratowniczy) </w:t>
            </w:r>
            <w:r w:rsidR="0009166C">
              <w:rPr>
                <w:sz w:val="20"/>
                <w:szCs w:val="20"/>
              </w:rPr>
              <w:t>- wyrób medyczny</w:t>
            </w:r>
            <w:r w:rsidRPr="00CC37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CC3718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 xml:space="preserve">Wózek wykonany ze stali nierdzewnej w gatunku 1.4301 (304)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6345B5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 xml:space="preserve">Front wózka malowany proszkowo na jeden z 10 kolorów palety RAL. Farba </w:t>
            </w:r>
            <w:r w:rsidR="006C226A">
              <w:rPr>
                <w:sz w:val="20"/>
                <w:szCs w:val="20"/>
              </w:rPr>
              <w:t xml:space="preserve">z </w:t>
            </w:r>
            <w:r w:rsidRPr="00CC3718">
              <w:rPr>
                <w:sz w:val="20"/>
                <w:szCs w:val="20"/>
              </w:rPr>
              <w:t>dodatkiem jonów srebra o właśc</w:t>
            </w:r>
            <w:r>
              <w:rPr>
                <w:sz w:val="20"/>
                <w:szCs w:val="20"/>
              </w:rPr>
              <w:t>iwościach bakteriostatycznych -</w:t>
            </w:r>
            <w:r w:rsidRPr="00CC3718">
              <w:rPr>
                <w:sz w:val="20"/>
                <w:szCs w:val="20"/>
              </w:rPr>
              <w:t xml:space="preserve">  kolor do ustalenia z Zamawiającym po wyborze </w:t>
            </w:r>
            <w:r>
              <w:rPr>
                <w:sz w:val="20"/>
                <w:szCs w:val="20"/>
              </w:rPr>
              <w:t>dostawcy</w:t>
            </w:r>
            <w:r w:rsidR="006345B5">
              <w:rPr>
                <w:sz w:val="20"/>
                <w:szCs w:val="20"/>
              </w:rPr>
              <w:t xml:space="preserve"> </w:t>
            </w:r>
            <w:r w:rsidR="006345B5" w:rsidRPr="006345B5">
              <w:rPr>
                <w:i/>
                <w:color w:val="FF0000"/>
                <w:sz w:val="20"/>
                <w:szCs w:val="20"/>
              </w:rPr>
              <w:t>(dokument potwierdzający bakteriostatyczne właściwości farby - na wezwanie Zamawiającego)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CC3718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>Wózek wyposażony w cztery szuflady umieszczone w jednym pionowym rzędzie (jedna szuflada pod drugą)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CC3718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 xml:space="preserve">Szuflady na prowadnicach </w:t>
            </w:r>
            <w:proofErr w:type="spellStart"/>
            <w:r w:rsidRPr="00CC3718">
              <w:rPr>
                <w:sz w:val="20"/>
                <w:szCs w:val="20"/>
              </w:rPr>
              <w:t>samodociągowych</w:t>
            </w:r>
            <w:proofErr w:type="spellEnd"/>
            <w:r w:rsidRPr="00CC3718">
              <w:rPr>
                <w:sz w:val="20"/>
                <w:szCs w:val="20"/>
              </w:rPr>
              <w:t xml:space="preserve"> z pełnym wysuwem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CC3718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>Wyrób na kółkach fi 100 mm (dwa z blokadą) (+/- 10 mm)</w:t>
            </w:r>
            <w:r>
              <w:rPr>
                <w:sz w:val="20"/>
                <w:szCs w:val="20"/>
              </w:rPr>
              <w:t xml:space="preserve"> </w:t>
            </w:r>
            <w:r w:rsidRPr="00CC3718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CC3718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>Oponki wykonane z materiału, który nie brudzi podłoża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CC3718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>Przy kołach odbojniki z tworzywa sztucznego.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CC3718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>Wózek wyposażony w rączkę do prowadzenia umieszczoną z frontu wózka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CC3718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>Blat z wszystkich stron zagłębiony, z galeryjką (burtą z trzech stron)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CC3718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>Wszystkie krawędzie zaokrąglone, bezpieczne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CC3718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>Wózek wyposażony w relingi boczne na akcesoria (łącznie – 3 szt.)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CC3718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>Z jednej strony jeden reling na połowie ścianki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CC3718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>Wózek wyposażony w zamek centralny (klucz matka).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CC3718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>Wymiary blatu (</w:t>
            </w:r>
            <w:proofErr w:type="spellStart"/>
            <w:r w:rsidRPr="00CC3718">
              <w:rPr>
                <w:sz w:val="20"/>
                <w:szCs w:val="20"/>
              </w:rPr>
              <w:t>dłxszer</w:t>
            </w:r>
            <w:proofErr w:type="spellEnd"/>
            <w:r w:rsidRPr="00CC3718">
              <w:rPr>
                <w:sz w:val="20"/>
                <w:szCs w:val="20"/>
              </w:rPr>
              <w:t>) w mm: 455x470 mm ( +/- 10 mm)</w:t>
            </w:r>
            <w:r>
              <w:rPr>
                <w:sz w:val="20"/>
                <w:szCs w:val="20"/>
              </w:rPr>
              <w:t xml:space="preserve"> </w:t>
            </w:r>
            <w:r w:rsidRPr="00CC3718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CC3718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>Wymiary zewnętrzne (</w:t>
            </w:r>
            <w:proofErr w:type="spellStart"/>
            <w:r w:rsidRPr="00CC3718">
              <w:rPr>
                <w:sz w:val="20"/>
                <w:szCs w:val="20"/>
              </w:rPr>
              <w:t>dłxszerxwys</w:t>
            </w:r>
            <w:proofErr w:type="spellEnd"/>
            <w:r w:rsidRPr="00CC3718">
              <w:rPr>
                <w:sz w:val="20"/>
                <w:szCs w:val="20"/>
              </w:rPr>
              <w:t>) w mm: 570x470x1100 ( +/-10 mm)</w:t>
            </w:r>
            <w:r>
              <w:rPr>
                <w:sz w:val="20"/>
                <w:szCs w:val="20"/>
              </w:rPr>
              <w:t xml:space="preserve"> </w:t>
            </w:r>
            <w:r w:rsidRPr="00CC3718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160A06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09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wyposażony dodatkowo w następujące akcesoria:</w:t>
            </w:r>
          </w:p>
          <w:p w:rsidR="00E13210" w:rsidRDefault="00E13210" w:rsidP="0009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</w:t>
            </w:r>
            <w:r w:rsidRPr="00CC3718">
              <w:rPr>
                <w:sz w:val="20"/>
                <w:szCs w:val="20"/>
              </w:rPr>
              <w:t xml:space="preserve">adstawka </w:t>
            </w:r>
            <w:r w:rsidR="00EC3AAB">
              <w:rPr>
                <w:sz w:val="20"/>
                <w:szCs w:val="20"/>
              </w:rPr>
              <w:t xml:space="preserve">bez pojemników </w:t>
            </w:r>
            <w:r w:rsidRPr="00CC3718">
              <w:rPr>
                <w:sz w:val="20"/>
                <w:szCs w:val="20"/>
              </w:rPr>
              <w:t>- 1 szt.</w:t>
            </w:r>
          </w:p>
          <w:p w:rsidR="0009166C" w:rsidRDefault="0009166C" w:rsidP="0009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rynna na </w:t>
            </w:r>
            <w:r w:rsidR="00E13210">
              <w:rPr>
                <w:sz w:val="20"/>
                <w:szCs w:val="20"/>
              </w:rPr>
              <w:t>dwa</w:t>
            </w:r>
            <w:r>
              <w:rPr>
                <w:sz w:val="20"/>
                <w:szCs w:val="20"/>
              </w:rPr>
              <w:t xml:space="preserve"> opakowania rękawic</w:t>
            </w:r>
            <w:r w:rsidRPr="00CC3718">
              <w:rPr>
                <w:sz w:val="20"/>
                <w:szCs w:val="20"/>
              </w:rPr>
              <w:t xml:space="preserve"> (umieszczona na nadstawce) - 1 szt.</w:t>
            </w:r>
          </w:p>
          <w:p w:rsidR="0009166C" w:rsidRDefault="0009166C" w:rsidP="0009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</w:t>
            </w:r>
            <w:r w:rsidRPr="00CC3718">
              <w:rPr>
                <w:sz w:val="20"/>
                <w:szCs w:val="20"/>
              </w:rPr>
              <w:t>osz druciany na odpady z pokrywą</w:t>
            </w:r>
            <w:r>
              <w:rPr>
                <w:sz w:val="20"/>
                <w:szCs w:val="20"/>
              </w:rPr>
              <w:t>,</w:t>
            </w:r>
            <w:r w:rsidRPr="00CC37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wymiary: 311x226x255 mm</w:t>
            </w:r>
            <w:r w:rsidRPr="00CC3718">
              <w:rPr>
                <w:sz w:val="20"/>
                <w:szCs w:val="20"/>
              </w:rPr>
              <w:t xml:space="preserve"> - 2 szt.</w:t>
            </w:r>
          </w:p>
          <w:p w:rsidR="0009166C" w:rsidRDefault="0009166C" w:rsidP="0009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</w:t>
            </w:r>
            <w:r w:rsidRPr="00CC3718">
              <w:rPr>
                <w:sz w:val="20"/>
                <w:szCs w:val="20"/>
              </w:rPr>
              <w:t>chwyt pojemnika na igły o pojemności 0,7</w:t>
            </w:r>
            <w:r>
              <w:rPr>
                <w:sz w:val="20"/>
                <w:szCs w:val="20"/>
              </w:rPr>
              <w:t xml:space="preserve"> litra</w:t>
            </w:r>
            <w:r w:rsidRPr="00CC3718">
              <w:rPr>
                <w:sz w:val="20"/>
                <w:szCs w:val="20"/>
              </w:rPr>
              <w:t xml:space="preserve"> (montowane na profilu nadstawki) - 1 szt.</w:t>
            </w:r>
          </w:p>
          <w:p w:rsidR="0009166C" w:rsidRPr="00134F3A" w:rsidRDefault="0009166C" w:rsidP="0009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Pr="00CC3718">
              <w:rPr>
                <w:sz w:val="20"/>
                <w:szCs w:val="20"/>
              </w:rPr>
              <w:t xml:space="preserve">odziałka z </w:t>
            </w:r>
            <w:proofErr w:type="spellStart"/>
            <w:r w:rsidRPr="00CC3718">
              <w:rPr>
                <w:sz w:val="20"/>
                <w:szCs w:val="20"/>
              </w:rPr>
              <w:t>plexi</w:t>
            </w:r>
            <w:proofErr w:type="spellEnd"/>
            <w:r w:rsidRPr="00CC3718">
              <w:rPr>
                <w:sz w:val="20"/>
                <w:szCs w:val="20"/>
              </w:rPr>
              <w:t xml:space="preserve"> dzieląca szufladę na </w:t>
            </w:r>
            <w:r>
              <w:rPr>
                <w:sz w:val="20"/>
                <w:szCs w:val="20"/>
              </w:rPr>
              <w:t>4</w:t>
            </w:r>
            <w:r w:rsidRPr="00CC3718">
              <w:rPr>
                <w:sz w:val="20"/>
                <w:szCs w:val="20"/>
              </w:rPr>
              <w:t xml:space="preserve"> części - 2 szt.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66C" w:rsidRPr="00160A06" w:rsidRDefault="0009166C" w:rsidP="00994F74">
            <w:pPr>
              <w:spacing w:before="40" w:after="40"/>
              <w:ind w:left="360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09166C" w:rsidRPr="00994F74" w:rsidRDefault="0009166C" w:rsidP="00994F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Stojak</w:t>
            </w:r>
            <w:r w:rsidRPr="00332EE6">
              <w:rPr>
                <w:b/>
                <w:sz w:val="20"/>
                <w:szCs w:val="20"/>
              </w:rPr>
              <w:t xml:space="preserve"> do podawania płynów infuzyjnych</w:t>
            </w:r>
            <w:r>
              <w:rPr>
                <w:b/>
                <w:sz w:val="20"/>
                <w:szCs w:val="20"/>
              </w:rPr>
              <w:t>- 1 szt.: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9166C" w:rsidRPr="002D1C7C" w:rsidRDefault="0009166C" w:rsidP="00994F74">
            <w:pPr>
              <w:spacing w:before="40" w:after="40"/>
              <w:ind w:left="360"/>
              <w:rPr>
                <w:bCs/>
                <w:sz w:val="20"/>
                <w:szCs w:val="20"/>
              </w:rPr>
            </w:pPr>
          </w:p>
        </w:tc>
      </w:tr>
      <w:tr w:rsidR="0009166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160A06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332EE6" w:rsidRDefault="0009166C" w:rsidP="00332EE6">
            <w:pPr>
              <w:rPr>
                <w:sz w:val="20"/>
                <w:szCs w:val="20"/>
              </w:rPr>
            </w:pPr>
            <w:r w:rsidRPr="00332EE6">
              <w:rPr>
                <w:sz w:val="20"/>
                <w:szCs w:val="20"/>
              </w:rPr>
              <w:t>Stojak wyposażony w dwa wywinięte haczyki dla pojemników z płynami infuzyjnymi</w:t>
            </w:r>
            <w:r>
              <w:rPr>
                <w:sz w:val="20"/>
                <w:szCs w:val="20"/>
              </w:rPr>
              <w:t xml:space="preserve"> - wyrób medyczny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160A06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332EE6" w:rsidRDefault="0009166C" w:rsidP="00332EE6">
            <w:pPr>
              <w:rPr>
                <w:sz w:val="20"/>
                <w:szCs w:val="20"/>
              </w:rPr>
            </w:pPr>
            <w:r w:rsidRPr="00332EE6">
              <w:rPr>
                <w:sz w:val="20"/>
                <w:szCs w:val="20"/>
              </w:rPr>
              <w:t>Wysokość stojaka regulowana ręcznie w zakresie 1200-2150 mm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160A06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332EE6" w:rsidRDefault="0009166C" w:rsidP="00332EE6">
            <w:pPr>
              <w:rPr>
                <w:sz w:val="20"/>
                <w:szCs w:val="20"/>
              </w:rPr>
            </w:pPr>
            <w:r w:rsidRPr="00332EE6">
              <w:rPr>
                <w:sz w:val="20"/>
                <w:szCs w:val="20"/>
              </w:rPr>
              <w:t>Podstawa pięcioramienna, wyposażona w 5 kółek fi 50 mm (w tym 2 kółka z blokadą)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160A06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332EE6" w:rsidRDefault="0009166C" w:rsidP="00332EE6">
            <w:pPr>
              <w:rPr>
                <w:sz w:val="20"/>
                <w:szCs w:val="20"/>
              </w:rPr>
            </w:pPr>
            <w:r w:rsidRPr="00332EE6">
              <w:rPr>
                <w:sz w:val="20"/>
                <w:szCs w:val="20"/>
              </w:rPr>
              <w:t>Oponki wykonane z materiału, który nie brudzi podłoża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160A06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332EE6" w:rsidRDefault="0009166C" w:rsidP="00332EE6">
            <w:pPr>
              <w:rPr>
                <w:sz w:val="20"/>
                <w:szCs w:val="20"/>
              </w:rPr>
            </w:pPr>
            <w:r w:rsidRPr="00332EE6">
              <w:rPr>
                <w:sz w:val="20"/>
                <w:szCs w:val="20"/>
              </w:rPr>
              <w:t>Stojak wykonany ze stali nierdzewnej w gatunku 1.4301 (304)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160A06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332EE6" w:rsidRDefault="0009166C" w:rsidP="00ED7006">
            <w:pPr>
              <w:rPr>
                <w:sz w:val="20"/>
                <w:szCs w:val="20"/>
              </w:rPr>
            </w:pPr>
            <w:r w:rsidRPr="00332EE6">
              <w:rPr>
                <w:sz w:val="20"/>
                <w:szCs w:val="20"/>
              </w:rPr>
              <w:t>Podstawa ze stali w gatunku S 235 malowana proszkowo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160A06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332EE6" w:rsidRDefault="0009166C" w:rsidP="00332EE6">
            <w:pPr>
              <w:rPr>
                <w:sz w:val="20"/>
                <w:szCs w:val="20"/>
              </w:rPr>
            </w:pPr>
            <w:r w:rsidRPr="00332EE6">
              <w:rPr>
                <w:sz w:val="20"/>
                <w:szCs w:val="20"/>
              </w:rPr>
              <w:t>Dopuszczalne obciążenie 8 kg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160A06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332EE6" w:rsidRDefault="0009166C" w:rsidP="00332EE6">
            <w:pPr>
              <w:rPr>
                <w:sz w:val="20"/>
                <w:szCs w:val="20"/>
              </w:rPr>
            </w:pPr>
            <w:r w:rsidRPr="00332EE6">
              <w:rPr>
                <w:sz w:val="20"/>
                <w:szCs w:val="20"/>
              </w:rPr>
              <w:t>Wszystkie krawędzie zaokrąglone, bezpieczne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160A06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332EE6" w:rsidRDefault="0009166C" w:rsidP="00332EE6">
            <w:pPr>
              <w:rPr>
                <w:sz w:val="20"/>
                <w:szCs w:val="20"/>
              </w:rPr>
            </w:pPr>
            <w:r w:rsidRPr="00332EE6">
              <w:rPr>
                <w:sz w:val="20"/>
                <w:szCs w:val="20"/>
              </w:rPr>
              <w:t xml:space="preserve">Stojak wyposażony w kolumnę (część niewysuwana) o średnicy 33,7mm oraz rurę (część wysuwana) o średnicy 18mm 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27254C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332EE6" w:rsidRDefault="0009166C" w:rsidP="00332EE6">
            <w:pPr>
              <w:rPr>
                <w:sz w:val="20"/>
                <w:szCs w:val="20"/>
              </w:rPr>
            </w:pPr>
            <w:r w:rsidRPr="00332EE6">
              <w:rPr>
                <w:sz w:val="20"/>
                <w:szCs w:val="20"/>
              </w:rPr>
              <w:t>Wymiary zewnętrzne (</w:t>
            </w:r>
            <w:proofErr w:type="spellStart"/>
            <w:r w:rsidRPr="00332EE6">
              <w:rPr>
                <w:sz w:val="20"/>
                <w:szCs w:val="20"/>
              </w:rPr>
              <w:t>dłxszerxwys</w:t>
            </w:r>
            <w:proofErr w:type="spellEnd"/>
            <w:r w:rsidRPr="00332EE6">
              <w:rPr>
                <w:sz w:val="20"/>
                <w:szCs w:val="20"/>
              </w:rPr>
              <w:t>) w mm: 560x560x1200/2150 mm (+/- 10 mm)</w:t>
            </w:r>
            <w:r>
              <w:rPr>
                <w:sz w:val="20"/>
                <w:szCs w:val="20"/>
              </w:rPr>
              <w:t xml:space="preserve"> </w:t>
            </w:r>
            <w:r w:rsidRPr="00ED7006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 w:rsidP="0027254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950DFE">
            <w:pPr>
              <w:spacing w:before="40" w:after="40"/>
              <w:ind w:left="17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09166C" w:rsidRPr="00950DFE" w:rsidRDefault="0009166C" w:rsidP="00950DFE">
            <w:pPr>
              <w:rPr>
                <w:b/>
                <w:sz w:val="20"/>
                <w:szCs w:val="20"/>
              </w:rPr>
            </w:pPr>
            <w:r w:rsidRPr="007047EE">
              <w:rPr>
                <w:b/>
                <w:sz w:val="20"/>
                <w:szCs w:val="20"/>
              </w:rPr>
              <w:t xml:space="preserve">Taboret bez oparcia </w:t>
            </w:r>
            <w:r w:rsidRPr="007047EE">
              <w:rPr>
                <w:sz w:val="20"/>
                <w:szCs w:val="20"/>
              </w:rPr>
              <w:t>- wysokość regulowana hydraulicznie</w:t>
            </w:r>
            <w:r>
              <w:rPr>
                <w:b/>
                <w:sz w:val="20"/>
                <w:szCs w:val="20"/>
              </w:rPr>
              <w:t xml:space="preserve"> - 3 szt.: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Taboret bez oparcia, wyposażony w siedzisko tapicerowane</w:t>
            </w:r>
            <w:r>
              <w:rPr>
                <w:sz w:val="20"/>
                <w:szCs w:val="20"/>
              </w:rPr>
              <w:t xml:space="preserve"> - wyrób medyczny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Siedzisko okrągłe o średnicy 350 mm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 xml:space="preserve">Siedzisko odporne na działanie środków dezynfekcyjnych stosowanych powszechnie na salach </w:t>
            </w:r>
            <w:r>
              <w:rPr>
                <w:sz w:val="20"/>
                <w:szCs w:val="20"/>
              </w:rPr>
              <w:t>zabiegowych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 xml:space="preserve">Kolor tapicerki – zieleń medyczna lub inny uzgodniony z Zamawiającym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Wysokość siedziska podnoszona hydraulicznie (za pomocą dźwigni nożnej)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Podstawa trójramienna z 5 kółkami o średnicy fi 50 mm (w tym dwa z blokadą) (+/- 10 mm)</w:t>
            </w:r>
            <w:r>
              <w:rPr>
                <w:sz w:val="20"/>
                <w:szCs w:val="20"/>
              </w:rPr>
              <w:t xml:space="preserve"> </w:t>
            </w:r>
            <w:r w:rsidRPr="004E72AA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Oponki wykonane z materiału, który nie brudzi podłoża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Taboret z obręczą pod nogi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Dopuszczalne obciążenie 135 kg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Konstrukcja wykonana ze stali nierdzewnej w gatunku 1.4301 (304)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Wszystkie krawędzie zaokrąglone, bezpieczne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Wymiary zewnętrzne (</w:t>
            </w:r>
            <w:proofErr w:type="spellStart"/>
            <w:r w:rsidRPr="004E72AA">
              <w:rPr>
                <w:sz w:val="20"/>
                <w:szCs w:val="20"/>
              </w:rPr>
              <w:t>dłxszerxwys</w:t>
            </w:r>
            <w:proofErr w:type="spellEnd"/>
            <w:r w:rsidRPr="004E72AA">
              <w:rPr>
                <w:sz w:val="20"/>
                <w:szCs w:val="20"/>
              </w:rPr>
              <w:t>) w mm: 480x480x490/630 mm (+/- 10 mm)</w:t>
            </w:r>
            <w:r>
              <w:rPr>
                <w:sz w:val="20"/>
                <w:szCs w:val="20"/>
              </w:rPr>
              <w:t xml:space="preserve"> </w:t>
            </w:r>
            <w:r w:rsidRPr="004E72AA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7047EE">
            <w:pPr>
              <w:spacing w:before="40" w:after="40"/>
              <w:ind w:left="17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09166C" w:rsidRPr="00950DFE" w:rsidRDefault="0009166C" w:rsidP="007047EE">
            <w:pPr>
              <w:rPr>
                <w:b/>
                <w:sz w:val="20"/>
                <w:szCs w:val="20"/>
              </w:rPr>
            </w:pPr>
            <w:r w:rsidRPr="007047EE">
              <w:rPr>
                <w:b/>
                <w:sz w:val="20"/>
                <w:szCs w:val="20"/>
              </w:rPr>
              <w:t xml:space="preserve">Taboret bez oparcia </w:t>
            </w:r>
            <w:r w:rsidRPr="007047EE">
              <w:rPr>
                <w:sz w:val="20"/>
                <w:szCs w:val="20"/>
              </w:rPr>
              <w:t xml:space="preserve">- wysokość regulowana </w:t>
            </w:r>
            <w:r>
              <w:rPr>
                <w:sz w:val="20"/>
                <w:szCs w:val="20"/>
              </w:rPr>
              <w:t>pneumatycznie</w:t>
            </w:r>
            <w:r>
              <w:rPr>
                <w:b/>
                <w:sz w:val="20"/>
                <w:szCs w:val="20"/>
              </w:rPr>
              <w:t xml:space="preserve"> - 3 szt.: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:rsidR="0009166C" w:rsidRPr="002D1C7C" w:rsidRDefault="0009166C" w:rsidP="007047E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Taboret bez oparcia, wyposażony w siedzisko tapicerowane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Siedzisko okrągłe o średnicy 350 mm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Siedzisko odporne na działanie środków dezynfekcyjnych stosowanych powszechnie na salach operacyjnych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Kolor tapicerki – zieleń medyczna (standardowo) lub inny uzgodniony z Zamawiającym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Wysokość siedziska podnoszona pneumatycznie (ręcznie za pomocą sprężyny gazowej)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Podstawa trójramienna z 5 kółkami o średnicy fi 50 mm (w tym dwa z blokadą) (+/- 10 mm)</w:t>
            </w:r>
            <w:r>
              <w:rPr>
                <w:sz w:val="20"/>
                <w:szCs w:val="20"/>
              </w:rPr>
              <w:t xml:space="preserve"> </w:t>
            </w:r>
            <w:r w:rsidRPr="004E72AA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Oponki wykonane z materiału, który nie brudzi podłoża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Taboret z obręczą pod nogi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Dopuszczalne obciążenie 135 kg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Konstrukcja wykonana ze stali nierdzewnej w gatunku 1.4301 (304)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Wszystkie krawędzie zaokrąglone, bezpieczne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Wymiary zewnętrzne (</w:t>
            </w:r>
            <w:proofErr w:type="spellStart"/>
            <w:r w:rsidRPr="004E72AA">
              <w:rPr>
                <w:sz w:val="20"/>
                <w:szCs w:val="20"/>
              </w:rPr>
              <w:t>dłxszerxwys</w:t>
            </w:r>
            <w:proofErr w:type="spellEnd"/>
            <w:r w:rsidRPr="004E72AA">
              <w:rPr>
                <w:sz w:val="20"/>
                <w:szCs w:val="20"/>
              </w:rPr>
              <w:t>) w mm: 480x480x490/630 mm (+/- 10 mm)</w:t>
            </w:r>
            <w:r>
              <w:rPr>
                <w:sz w:val="20"/>
                <w:szCs w:val="20"/>
              </w:rPr>
              <w:t xml:space="preserve"> </w:t>
            </w:r>
            <w:r w:rsidRPr="004E72AA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 w:val="restart"/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  <w:r>
              <w:br w:type="page"/>
            </w:r>
          </w:p>
        </w:tc>
        <w:tc>
          <w:tcPr>
            <w:tcW w:w="4962" w:type="dxa"/>
            <w:tcBorders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09166C" w:rsidRDefault="0009166C" w:rsidP="004468F7">
            <w:pPr>
              <w:pStyle w:val="Nagwek2"/>
            </w:pPr>
            <w:r>
              <w:t>WARUNKI  GWARANCJI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166C" w:rsidRPr="002D1C7C" w:rsidRDefault="0009166C" w:rsidP="004468F7">
            <w:pPr>
              <w:pStyle w:val="Nagwek2"/>
              <w:rPr>
                <w:szCs w:val="20"/>
              </w:rPr>
            </w:pPr>
          </w:p>
        </w:tc>
      </w:tr>
      <w:tr w:rsidR="00E13210" w:rsidTr="00C47D0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E13210" w:rsidRDefault="00E13210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3210" w:rsidRPr="00E9547C" w:rsidRDefault="00E13210" w:rsidP="001F52A9">
            <w:pPr>
              <w:ind w:left="55"/>
              <w:rPr>
                <w:sz w:val="20"/>
                <w:szCs w:val="20"/>
              </w:rPr>
            </w:pPr>
            <w:r w:rsidRPr="00E9547C">
              <w:rPr>
                <w:sz w:val="20"/>
                <w:szCs w:val="20"/>
              </w:rPr>
              <w:t xml:space="preserve">Gwarancja </w:t>
            </w:r>
            <w:r>
              <w:rPr>
                <w:sz w:val="20"/>
                <w:szCs w:val="20"/>
              </w:rPr>
              <w:t xml:space="preserve">- </w:t>
            </w:r>
            <w:r w:rsidRPr="00E9547C">
              <w:rPr>
                <w:sz w:val="20"/>
                <w:szCs w:val="20"/>
              </w:rPr>
              <w:t xml:space="preserve">min. 24 miesiące </w:t>
            </w:r>
            <w:r w:rsidRPr="00AC30DD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3210" w:rsidRPr="002D1C7C" w:rsidRDefault="00E13210">
            <w:pPr>
              <w:rPr>
                <w:sz w:val="20"/>
                <w:szCs w:val="20"/>
              </w:rPr>
            </w:pPr>
          </w:p>
        </w:tc>
      </w:tr>
      <w:tr w:rsidR="0009166C" w:rsidTr="00C47D0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166C" w:rsidRPr="00E9547C" w:rsidRDefault="0059020D" w:rsidP="001F52A9">
            <w:pPr>
              <w:ind w:left="55"/>
              <w:rPr>
                <w:sz w:val="20"/>
                <w:szCs w:val="20"/>
              </w:rPr>
            </w:pPr>
            <w:r>
              <w:rPr>
                <w:sz w:val="20"/>
              </w:rPr>
              <w:t>S</w:t>
            </w:r>
            <w:r w:rsidRPr="00F279EC">
              <w:rPr>
                <w:sz w:val="20"/>
              </w:rPr>
              <w:t>erwis gwarancyjny w Polsce</w:t>
            </w:r>
            <w:r>
              <w:rPr>
                <w:sz w:val="20"/>
              </w:rPr>
              <w:t xml:space="preserve"> </w:t>
            </w:r>
            <w:r w:rsidRPr="00265AB5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podać: </w:t>
            </w:r>
            <w:r w:rsidRPr="00265AB5">
              <w:rPr>
                <w:i/>
                <w:sz w:val="20"/>
              </w:rPr>
              <w:t>nazw</w:t>
            </w:r>
            <w:r>
              <w:rPr>
                <w:i/>
                <w:sz w:val="20"/>
              </w:rPr>
              <w:t>ę</w:t>
            </w:r>
            <w:r w:rsidRPr="00265AB5">
              <w:rPr>
                <w:i/>
                <w:sz w:val="20"/>
              </w:rPr>
              <w:t>, adres, dane kontaktowe</w:t>
            </w:r>
            <w:r>
              <w:rPr>
                <w:i/>
                <w:sz w:val="20"/>
              </w:rPr>
              <w:t xml:space="preserve"> - tel., faks, e-mail</w:t>
            </w:r>
            <w:r w:rsidRPr="00265AB5">
              <w:rPr>
                <w:i/>
                <w:sz w:val="20"/>
              </w:rPr>
              <w:t>)</w:t>
            </w:r>
            <w:r w:rsidRPr="00AC30DD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09166C" w:rsidRPr="00AC30DD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166C" w:rsidRPr="002D1C7C" w:rsidRDefault="0009166C">
            <w:pPr>
              <w:rPr>
                <w:sz w:val="20"/>
                <w:szCs w:val="20"/>
              </w:rPr>
            </w:pPr>
          </w:p>
        </w:tc>
      </w:tr>
      <w:tr w:rsidR="0009166C" w:rsidTr="00C47D00">
        <w:tblPrEx>
          <w:tblBorders>
            <w:insideH w:val="single" w:sz="4" w:space="0" w:color="auto"/>
          </w:tblBorders>
        </w:tblPrEx>
        <w:trPr>
          <w:cantSplit/>
          <w:trHeight w:val="349"/>
        </w:trPr>
        <w:tc>
          <w:tcPr>
            <w:tcW w:w="567" w:type="dxa"/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vAlign w:val="center"/>
          </w:tcPr>
          <w:p w:rsidR="0009166C" w:rsidRDefault="0009166C" w:rsidP="002D1C7C">
            <w:pPr>
              <w:pStyle w:val="Nagwek2"/>
              <w:rPr>
                <w:b w:val="0"/>
              </w:rPr>
            </w:pPr>
            <w:r>
              <w:rPr>
                <w:bCs/>
              </w:rPr>
              <w:t xml:space="preserve">TERMIN DOSTAWY </w:t>
            </w:r>
            <w:r w:rsidRPr="00C4779A">
              <w:rPr>
                <w:b w:val="0"/>
                <w:bCs/>
              </w:rPr>
              <w:t>–</w:t>
            </w:r>
            <w:r>
              <w:rPr>
                <w:b w:val="0"/>
                <w:bCs/>
              </w:rPr>
              <w:t xml:space="preserve"> nie później niż do 18 grudnia 2020r. </w:t>
            </w:r>
            <w:r w:rsidRPr="00AC30DD">
              <w:rPr>
                <w:b w:val="0"/>
                <w:bCs/>
                <w:i/>
                <w:color w:val="FF0000"/>
              </w:rPr>
              <w:t>(podać)</w:t>
            </w:r>
          </w:p>
        </w:tc>
        <w:tc>
          <w:tcPr>
            <w:tcW w:w="4680" w:type="dxa"/>
            <w:vAlign w:val="center"/>
          </w:tcPr>
          <w:p w:rsidR="0009166C" w:rsidRPr="002D1C7C" w:rsidRDefault="0009166C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</w:tbl>
    <w:p w:rsidR="003C0ADF" w:rsidRPr="00221967" w:rsidRDefault="006A58ED">
      <w:pPr>
        <w:spacing w:before="120"/>
        <w:jc w:val="both"/>
        <w:rPr>
          <w:sz w:val="20"/>
        </w:rPr>
      </w:pPr>
      <w:r w:rsidRPr="00221967">
        <w:rPr>
          <w:sz w:val="20"/>
        </w:rPr>
        <w:t>Oświadczamy, że oferowan</w:t>
      </w:r>
      <w:r w:rsidR="00D94926">
        <w:rPr>
          <w:sz w:val="20"/>
        </w:rPr>
        <w:t>e</w:t>
      </w:r>
      <w:r w:rsidRPr="00221967">
        <w:rPr>
          <w:sz w:val="20"/>
        </w:rPr>
        <w:t xml:space="preserve"> przez nas </w:t>
      </w:r>
      <w:r w:rsidR="001548D1" w:rsidRPr="00221967">
        <w:rPr>
          <w:sz w:val="20"/>
        </w:rPr>
        <w:t>wyżej wyspecyfikowan</w:t>
      </w:r>
      <w:r w:rsidR="00D94926">
        <w:rPr>
          <w:sz w:val="20"/>
        </w:rPr>
        <w:t>e</w:t>
      </w:r>
      <w:r w:rsidR="001548D1" w:rsidRPr="00221967">
        <w:rPr>
          <w:sz w:val="20"/>
        </w:rPr>
        <w:t xml:space="preserve"> </w:t>
      </w:r>
      <w:r w:rsidR="00D94926">
        <w:rPr>
          <w:sz w:val="20"/>
        </w:rPr>
        <w:t>meble i sprzęt medyczny spełniają wszystkie podane wymagania i parametry techniczne,</w:t>
      </w:r>
      <w:r w:rsidRPr="00221967">
        <w:rPr>
          <w:sz w:val="20"/>
        </w:rPr>
        <w:t xml:space="preserve"> </w:t>
      </w:r>
      <w:r w:rsidR="00D94926">
        <w:rPr>
          <w:sz w:val="20"/>
        </w:rPr>
        <w:t>są</w:t>
      </w:r>
      <w:r w:rsidR="001548D1" w:rsidRPr="00221967">
        <w:rPr>
          <w:sz w:val="20"/>
        </w:rPr>
        <w:t xml:space="preserve"> fabrycznie now</w:t>
      </w:r>
      <w:r w:rsidR="00D94926">
        <w:rPr>
          <w:sz w:val="20"/>
        </w:rPr>
        <w:t>e</w:t>
      </w:r>
      <w:r w:rsidR="001548D1" w:rsidRPr="00221967">
        <w:rPr>
          <w:sz w:val="20"/>
        </w:rPr>
        <w:t>,</w:t>
      </w:r>
      <w:r w:rsidRPr="00221967">
        <w:rPr>
          <w:sz w:val="20"/>
        </w:rPr>
        <w:t xml:space="preserve"> kompletn</w:t>
      </w:r>
      <w:r w:rsidR="00D94926">
        <w:rPr>
          <w:sz w:val="20"/>
        </w:rPr>
        <w:t>e</w:t>
      </w:r>
      <w:r w:rsidRPr="00221967">
        <w:rPr>
          <w:sz w:val="20"/>
        </w:rPr>
        <w:t xml:space="preserve"> </w:t>
      </w:r>
      <w:r w:rsidR="001548D1" w:rsidRPr="00221967">
        <w:rPr>
          <w:sz w:val="20"/>
        </w:rPr>
        <w:t>i będ</w:t>
      </w:r>
      <w:r w:rsidR="00DF7F61">
        <w:rPr>
          <w:sz w:val="20"/>
        </w:rPr>
        <w:t>ą</w:t>
      </w:r>
      <w:r w:rsidR="001548D1" w:rsidRPr="00221967">
        <w:rPr>
          <w:sz w:val="20"/>
        </w:rPr>
        <w:t xml:space="preserve"> </w:t>
      </w:r>
      <w:r w:rsidR="00D94926">
        <w:rPr>
          <w:sz w:val="20"/>
        </w:rPr>
        <w:t>gotowe</w:t>
      </w:r>
      <w:r w:rsidRPr="00221967">
        <w:rPr>
          <w:sz w:val="20"/>
        </w:rPr>
        <w:t xml:space="preserve"> do </w:t>
      </w:r>
      <w:r w:rsidR="00BA4409" w:rsidRPr="00221967">
        <w:rPr>
          <w:sz w:val="20"/>
        </w:rPr>
        <w:t>pracy</w:t>
      </w:r>
      <w:r w:rsidRPr="00221967">
        <w:rPr>
          <w:sz w:val="20"/>
        </w:rPr>
        <w:t xml:space="preserve"> bez </w:t>
      </w:r>
      <w:r w:rsidR="00D94926">
        <w:rPr>
          <w:sz w:val="20"/>
        </w:rPr>
        <w:t>dodatkowych nakładów i </w:t>
      </w:r>
      <w:r w:rsidR="00221967" w:rsidRPr="00221967">
        <w:rPr>
          <w:sz w:val="20"/>
        </w:rPr>
        <w:t xml:space="preserve">bez </w:t>
      </w:r>
      <w:r w:rsidRPr="00221967">
        <w:rPr>
          <w:sz w:val="20"/>
        </w:rPr>
        <w:t>konieczności zakupu dodatkowego wyposażenia.</w:t>
      </w:r>
      <w:r w:rsidR="00221967" w:rsidRPr="00221967">
        <w:rPr>
          <w:sz w:val="20"/>
        </w:rPr>
        <w:t xml:space="preserve"> </w:t>
      </w:r>
    </w:p>
    <w:p w:rsidR="003C0ADF" w:rsidRDefault="006A58ED">
      <w:pPr>
        <w:spacing w:before="120"/>
        <w:rPr>
          <w:sz w:val="20"/>
        </w:rPr>
      </w:pPr>
      <w:r>
        <w:rPr>
          <w:b/>
          <w:bCs/>
          <w:sz w:val="20"/>
        </w:rPr>
        <w:t>UWAGA!</w:t>
      </w:r>
      <w:r>
        <w:rPr>
          <w:sz w:val="20"/>
        </w:rPr>
        <w:t xml:space="preserve"> </w:t>
      </w:r>
    </w:p>
    <w:p w:rsidR="003C0ADF" w:rsidRDefault="006A58ED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Nie spełnienie wymaganych parametrów i warunków spowoduje odrzucenie oferty. </w:t>
      </w:r>
    </w:p>
    <w:p w:rsidR="0059020D" w:rsidRDefault="0059020D" w:rsidP="0059020D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Nie wypełnienie rubryki „Parametry i wartości oferowane” będzie traktowane jako brak danego parametru, funkcji, wyposażenia, itd. </w:t>
      </w:r>
    </w:p>
    <w:p w:rsidR="006A58ED" w:rsidRDefault="006A58ED">
      <w:pPr>
        <w:jc w:val="both"/>
        <w:rPr>
          <w:sz w:val="12"/>
        </w:rPr>
      </w:pPr>
    </w:p>
    <w:sectPr w:rsidR="006A58ED" w:rsidSect="002D1C7C">
      <w:headerReference w:type="even" r:id="rId7"/>
      <w:headerReference w:type="default" r:id="rId8"/>
      <w:footerReference w:type="default" r:id="rId9"/>
      <w:pgSz w:w="11906" w:h="16838" w:code="9"/>
      <w:pgMar w:top="1701" w:right="851" w:bottom="1701" w:left="851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5B5" w:rsidRDefault="006345B5" w:rsidP="00635435">
      <w:r>
        <w:separator/>
      </w:r>
    </w:p>
  </w:endnote>
  <w:endnote w:type="continuationSeparator" w:id="1">
    <w:p w:rsidR="006345B5" w:rsidRDefault="006345B5" w:rsidP="00635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B5" w:rsidRPr="00722C60" w:rsidRDefault="006345B5">
    <w:pPr>
      <w:pStyle w:val="Stopka"/>
      <w:tabs>
        <w:tab w:val="clear" w:pos="4536"/>
        <w:tab w:val="clear" w:pos="9072"/>
        <w:tab w:val="center" w:pos="7740"/>
      </w:tabs>
      <w:rPr>
        <w:i/>
        <w:iCs/>
        <w:sz w:val="18"/>
        <w:szCs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0B6E5D">
      <w:rPr>
        <w:noProof/>
        <w:sz w:val="18"/>
      </w:rPr>
      <w:t>5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0B6E5D">
      <w:rPr>
        <w:noProof/>
        <w:sz w:val="18"/>
      </w:rPr>
      <w:t>5</w:t>
    </w:r>
    <w:r>
      <w:rPr>
        <w:sz w:val="18"/>
      </w:rPr>
      <w:fldChar w:fldCharType="end"/>
    </w:r>
    <w:r>
      <w:rPr>
        <w:i/>
        <w:iCs/>
        <w:sz w:val="16"/>
      </w:rPr>
      <w:tab/>
    </w:r>
    <w:r w:rsidRPr="00722C60">
      <w:rPr>
        <w:i/>
        <w:iCs/>
        <w:sz w:val="18"/>
        <w:szCs w:val="18"/>
      </w:rPr>
      <w:t>....................................................................................................................</w:t>
    </w:r>
  </w:p>
  <w:p w:rsidR="006345B5" w:rsidRPr="00722C60" w:rsidRDefault="006345B5">
    <w:pPr>
      <w:pStyle w:val="Stopka"/>
      <w:tabs>
        <w:tab w:val="clear" w:pos="4536"/>
        <w:tab w:val="clear" w:pos="9072"/>
        <w:tab w:val="center" w:pos="7740"/>
      </w:tabs>
      <w:rPr>
        <w:i/>
        <w:iCs/>
        <w:sz w:val="18"/>
        <w:szCs w:val="18"/>
      </w:rPr>
    </w:pPr>
    <w:r w:rsidRPr="00722C60">
      <w:rPr>
        <w:i/>
        <w:iCs/>
        <w:sz w:val="18"/>
        <w:szCs w:val="18"/>
      </w:rPr>
      <w:tab/>
      <w:t>(data oraz pieczęć i podpis upełnomocnionego przedstawiciela)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5B5" w:rsidRDefault="006345B5" w:rsidP="00635435">
      <w:r>
        <w:separator/>
      </w:r>
    </w:p>
  </w:footnote>
  <w:footnote w:type="continuationSeparator" w:id="1">
    <w:p w:rsidR="006345B5" w:rsidRDefault="006345B5" w:rsidP="00635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B5" w:rsidRDefault="006345B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45B5" w:rsidRDefault="006345B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B5" w:rsidRDefault="006345B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1523365</wp:posOffset>
          </wp:positionH>
          <wp:positionV relativeFrom="paragraph">
            <wp:posOffset>128905</wp:posOffset>
          </wp:positionV>
          <wp:extent cx="1473200" cy="495300"/>
          <wp:effectExtent l="19050" t="0" r="0" b="0"/>
          <wp:wrapNone/>
          <wp:docPr id="28" name="Obraz14" descr="C:\Users\user\AppData\Local\Temp\Rar$DIa0.946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14" descr="C:\Users\user\AppData\Local\Temp\Rar$DIa0.946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3275965</wp:posOffset>
          </wp:positionH>
          <wp:positionV relativeFrom="paragraph">
            <wp:posOffset>179705</wp:posOffset>
          </wp:positionV>
          <wp:extent cx="1549400" cy="444500"/>
          <wp:effectExtent l="19050" t="0" r="0" b="0"/>
          <wp:wrapNone/>
          <wp:docPr id="29" name="Obraz15" descr="C:\Users\user\AppData\Local\Temp\Rar$DIa0.794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15" descr="C:\Users\user\AppData\Local\Temp\Rar$DIa0.794\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5009515</wp:posOffset>
          </wp:positionH>
          <wp:positionV relativeFrom="paragraph">
            <wp:posOffset>147955</wp:posOffset>
          </wp:positionV>
          <wp:extent cx="1454150" cy="476250"/>
          <wp:effectExtent l="19050" t="0" r="0" b="0"/>
          <wp:wrapNone/>
          <wp:docPr id="30" name="Obraz16" descr="C:\Users\user\AppData\Local\Temp\Rar$DIa0.559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16" descr="C:\Users\user\AppData\Local\Temp\Rar$DIa0.559\UE_EFRR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682E">
      <w:rPr>
        <w:noProof/>
      </w:rPr>
      <w:drawing>
        <wp:inline distT="0" distB="0" distL="0" distR="0">
          <wp:extent cx="1193800" cy="622300"/>
          <wp:effectExtent l="0" t="0" r="0" b="0"/>
          <wp:docPr id="27" name="Obraz13" descr="C:\Users\user\AppData\Local\Temp\Rar$DIa0.657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13" descr="C:\Users\user\AppData\Local\Temp\Rar$DIa0.657\FE_PR_POZIOM-Kolor-01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447"/>
    <w:multiLevelType w:val="hybridMultilevel"/>
    <w:tmpl w:val="7D1AD38C"/>
    <w:lvl w:ilvl="0" w:tplc="CEF4F060">
      <w:start w:val="1"/>
      <w:numFmt w:val="decimal"/>
      <w:lvlText w:val="%1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B9D00F98">
      <w:numFmt w:val="bullet"/>
      <w:lvlText w:val="-"/>
      <w:lvlJc w:val="left"/>
      <w:pPr>
        <w:tabs>
          <w:tab w:val="num" w:pos="1440"/>
        </w:tabs>
        <w:ind w:left="1287" w:hanging="20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72AA3"/>
    <w:multiLevelType w:val="hybridMultilevel"/>
    <w:tmpl w:val="F92C9238"/>
    <w:lvl w:ilvl="0" w:tplc="A6929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F7960"/>
    <w:multiLevelType w:val="hybridMultilevel"/>
    <w:tmpl w:val="4AC82A60"/>
    <w:lvl w:ilvl="0" w:tplc="A692971E">
      <w:numFmt w:val="bullet"/>
      <w:lvlText w:val="-"/>
      <w:lvlJc w:val="left"/>
      <w:pPr>
        <w:tabs>
          <w:tab w:val="num" w:pos="775"/>
        </w:tabs>
        <w:ind w:left="77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">
    <w:nsid w:val="18260EC9"/>
    <w:multiLevelType w:val="hybridMultilevel"/>
    <w:tmpl w:val="4E9AF68C"/>
    <w:lvl w:ilvl="0" w:tplc="CEF4F060">
      <w:start w:val="1"/>
      <w:numFmt w:val="decimal"/>
      <w:lvlText w:val="%1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B9D00F98">
      <w:numFmt w:val="bullet"/>
      <w:lvlText w:val="-"/>
      <w:lvlJc w:val="left"/>
      <w:pPr>
        <w:tabs>
          <w:tab w:val="num" w:pos="1440"/>
        </w:tabs>
        <w:ind w:left="1287" w:hanging="20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47F1F"/>
    <w:multiLevelType w:val="hybridMultilevel"/>
    <w:tmpl w:val="1ED88F3C"/>
    <w:lvl w:ilvl="0" w:tplc="5ABC41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21D22CD9"/>
    <w:multiLevelType w:val="hybridMultilevel"/>
    <w:tmpl w:val="97922866"/>
    <w:lvl w:ilvl="0" w:tplc="F21233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223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5871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DC6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65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EC9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2E1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8E4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07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6D2E2E"/>
    <w:multiLevelType w:val="hybridMultilevel"/>
    <w:tmpl w:val="7F1CC92E"/>
    <w:lvl w:ilvl="0" w:tplc="A69297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CC6722"/>
    <w:multiLevelType w:val="hybridMultilevel"/>
    <w:tmpl w:val="B64AB7AC"/>
    <w:lvl w:ilvl="0" w:tplc="A6929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0616EC"/>
    <w:multiLevelType w:val="hybridMultilevel"/>
    <w:tmpl w:val="11C8614C"/>
    <w:lvl w:ilvl="0" w:tplc="CEF4F060">
      <w:start w:val="1"/>
      <w:numFmt w:val="decimal"/>
      <w:lvlText w:val="%1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57F62"/>
    <w:multiLevelType w:val="singleLevel"/>
    <w:tmpl w:val="2D100F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37882B19"/>
    <w:multiLevelType w:val="hybridMultilevel"/>
    <w:tmpl w:val="7D1AD38C"/>
    <w:lvl w:ilvl="0" w:tplc="CEF4F060">
      <w:start w:val="1"/>
      <w:numFmt w:val="decimal"/>
      <w:lvlText w:val="%1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B9D00F98">
      <w:numFmt w:val="bullet"/>
      <w:lvlText w:val="-"/>
      <w:lvlJc w:val="left"/>
      <w:pPr>
        <w:tabs>
          <w:tab w:val="num" w:pos="1440"/>
        </w:tabs>
        <w:ind w:left="1287" w:hanging="20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D23A5"/>
    <w:multiLevelType w:val="hybridMultilevel"/>
    <w:tmpl w:val="4FE42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933FC"/>
    <w:multiLevelType w:val="hybridMultilevel"/>
    <w:tmpl w:val="B64AB7AC"/>
    <w:lvl w:ilvl="0" w:tplc="B9D00F98">
      <w:numFmt w:val="bullet"/>
      <w:lvlText w:val="-"/>
      <w:lvlJc w:val="left"/>
      <w:pPr>
        <w:tabs>
          <w:tab w:val="num" w:pos="720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684E9A"/>
    <w:multiLevelType w:val="singleLevel"/>
    <w:tmpl w:val="C0D8CF4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500632EB"/>
    <w:multiLevelType w:val="hybridMultilevel"/>
    <w:tmpl w:val="EF88B81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50E36624"/>
    <w:multiLevelType w:val="multilevel"/>
    <w:tmpl w:val="97144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8E0D3F"/>
    <w:multiLevelType w:val="hybridMultilevel"/>
    <w:tmpl w:val="11C8614C"/>
    <w:lvl w:ilvl="0" w:tplc="CEF4F060">
      <w:start w:val="1"/>
      <w:numFmt w:val="decimal"/>
      <w:lvlText w:val="%1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04C3E"/>
    <w:multiLevelType w:val="hybridMultilevel"/>
    <w:tmpl w:val="4AC82A60"/>
    <w:lvl w:ilvl="0" w:tplc="0415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8">
    <w:nsid w:val="678358B5"/>
    <w:multiLevelType w:val="hybridMultilevel"/>
    <w:tmpl w:val="7CFAEAD4"/>
    <w:lvl w:ilvl="0" w:tplc="C9D0E0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6C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8B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A6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4B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EEA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87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E5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56D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4E47C0"/>
    <w:multiLevelType w:val="hybridMultilevel"/>
    <w:tmpl w:val="943A03EA"/>
    <w:lvl w:ilvl="0" w:tplc="A29A79A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B05BBD"/>
    <w:multiLevelType w:val="singleLevel"/>
    <w:tmpl w:val="39805D9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20"/>
  </w:num>
  <w:num w:numId="5">
    <w:abstractNumId w:val="15"/>
  </w:num>
  <w:num w:numId="6">
    <w:abstractNumId w:val="9"/>
  </w:num>
  <w:num w:numId="7">
    <w:abstractNumId w:val="4"/>
  </w:num>
  <w:num w:numId="8">
    <w:abstractNumId w:val="17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  <w:num w:numId="13">
    <w:abstractNumId w:val="19"/>
  </w:num>
  <w:num w:numId="14">
    <w:abstractNumId w:val="10"/>
  </w:num>
  <w:num w:numId="15">
    <w:abstractNumId w:val="12"/>
  </w:num>
  <w:num w:numId="16">
    <w:abstractNumId w:val="14"/>
  </w:num>
  <w:num w:numId="17">
    <w:abstractNumId w:val="3"/>
  </w:num>
  <w:num w:numId="18">
    <w:abstractNumId w:val="0"/>
  </w:num>
  <w:num w:numId="19">
    <w:abstractNumId w:val="8"/>
  </w:num>
  <w:num w:numId="20">
    <w:abstractNumId w:val="1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051EB7"/>
    <w:rsid w:val="00001BB1"/>
    <w:rsid w:val="00037973"/>
    <w:rsid w:val="00042286"/>
    <w:rsid w:val="000431EB"/>
    <w:rsid w:val="00051EB7"/>
    <w:rsid w:val="0006094B"/>
    <w:rsid w:val="00064D39"/>
    <w:rsid w:val="00065255"/>
    <w:rsid w:val="00087B55"/>
    <w:rsid w:val="0009166C"/>
    <w:rsid w:val="00095C2B"/>
    <w:rsid w:val="0009677D"/>
    <w:rsid w:val="000B6E5D"/>
    <w:rsid w:val="000C2E01"/>
    <w:rsid w:val="000C4AA6"/>
    <w:rsid w:val="000C7C56"/>
    <w:rsid w:val="00134F3A"/>
    <w:rsid w:val="0013720D"/>
    <w:rsid w:val="001548D1"/>
    <w:rsid w:val="00155F8F"/>
    <w:rsid w:val="00160A06"/>
    <w:rsid w:val="00171E4B"/>
    <w:rsid w:val="001A14EF"/>
    <w:rsid w:val="001A4C61"/>
    <w:rsid w:val="001B06BC"/>
    <w:rsid w:val="001C5646"/>
    <w:rsid w:val="001C6756"/>
    <w:rsid w:val="001E0DE1"/>
    <w:rsid w:val="001F52A9"/>
    <w:rsid w:val="00206D52"/>
    <w:rsid w:val="0021099A"/>
    <w:rsid w:val="00221967"/>
    <w:rsid w:val="002240AF"/>
    <w:rsid w:val="00237632"/>
    <w:rsid w:val="00243AED"/>
    <w:rsid w:val="00244D65"/>
    <w:rsid w:val="00252E7F"/>
    <w:rsid w:val="00265AB5"/>
    <w:rsid w:val="0027254C"/>
    <w:rsid w:val="0028332C"/>
    <w:rsid w:val="00294BEA"/>
    <w:rsid w:val="002968B9"/>
    <w:rsid w:val="002A2F6B"/>
    <w:rsid w:val="002A4DC4"/>
    <w:rsid w:val="002D1C7C"/>
    <w:rsid w:val="00331BEE"/>
    <w:rsid w:val="00332EE6"/>
    <w:rsid w:val="00335288"/>
    <w:rsid w:val="003469A4"/>
    <w:rsid w:val="00354593"/>
    <w:rsid w:val="003A5E7E"/>
    <w:rsid w:val="003C0ADF"/>
    <w:rsid w:val="003C2135"/>
    <w:rsid w:val="003C3437"/>
    <w:rsid w:val="003C5CAB"/>
    <w:rsid w:val="003F3C1E"/>
    <w:rsid w:val="00404768"/>
    <w:rsid w:val="00445BDB"/>
    <w:rsid w:val="004468F7"/>
    <w:rsid w:val="00450EB6"/>
    <w:rsid w:val="004A5039"/>
    <w:rsid w:val="004B04C8"/>
    <w:rsid w:val="004D7E0A"/>
    <w:rsid w:val="004E72AA"/>
    <w:rsid w:val="00501B08"/>
    <w:rsid w:val="005222EE"/>
    <w:rsid w:val="005548CD"/>
    <w:rsid w:val="00564244"/>
    <w:rsid w:val="00564E5A"/>
    <w:rsid w:val="0057120F"/>
    <w:rsid w:val="005744EC"/>
    <w:rsid w:val="0059020D"/>
    <w:rsid w:val="0059180C"/>
    <w:rsid w:val="005D22B9"/>
    <w:rsid w:val="005D75F6"/>
    <w:rsid w:val="005E2B4E"/>
    <w:rsid w:val="00607AF6"/>
    <w:rsid w:val="00614E5A"/>
    <w:rsid w:val="00625C59"/>
    <w:rsid w:val="006345B5"/>
    <w:rsid w:val="00635435"/>
    <w:rsid w:val="006452B7"/>
    <w:rsid w:val="00647E29"/>
    <w:rsid w:val="00661ED2"/>
    <w:rsid w:val="0068049C"/>
    <w:rsid w:val="00695F99"/>
    <w:rsid w:val="006A21E0"/>
    <w:rsid w:val="006A58ED"/>
    <w:rsid w:val="006B6D39"/>
    <w:rsid w:val="006C226A"/>
    <w:rsid w:val="006E4986"/>
    <w:rsid w:val="007047EE"/>
    <w:rsid w:val="00722C60"/>
    <w:rsid w:val="00777CDF"/>
    <w:rsid w:val="00792ACD"/>
    <w:rsid w:val="00796C32"/>
    <w:rsid w:val="007F7375"/>
    <w:rsid w:val="00820AE5"/>
    <w:rsid w:val="008226C5"/>
    <w:rsid w:val="00836A83"/>
    <w:rsid w:val="008520A6"/>
    <w:rsid w:val="00857D05"/>
    <w:rsid w:val="00883C7A"/>
    <w:rsid w:val="008C0AC3"/>
    <w:rsid w:val="008E5F0F"/>
    <w:rsid w:val="00950DFE"/>
    <w:rsid w:val="00962896"/>
    <w:rsid w:val="00991679"/>
    <w:rsid w:val="00994F74"/>
    <w:rsid w:val="009A22D7"/>
    <w:rsid w:val="009E478A"/>
    <w:rsid w:val="009F06A1"/>
    <w:rsid w:val="00A32B71"/>
    <w:rsid w:val="00A37310"/>
    <w:rsid w:val="00A56346"/>
    <w:rsid w:val="00AB41AA"/>
    <w:rsid w:val="00AC30DD"/>
    <w:rsid w:val="00AE7E8D"/>
    <w:rsid w:val="00AF539F"/>
    <w:rsid w:val="00AF54C9"/>
    <w:rsid w:val="00B248E4"/>
    <w:rsid w:val="00B439FF"/>
    <w:rsid w:val="00B51A4D"/>
    <w:rsid w:val="00B55949"/>
    <w:rsid w:val="00B62876"/>
    <w:rsid w:val="00B80EEA"/>
    <w:rsid w:val="00B97E48"/>
    <w:rsid w:val="00BA4409"/>
    <w:rsid w:val="00BB31E3"/>
    <w:rsid w:val="00BB7E76"/>
    <w:rsid w:val="00BD3E02"/>
    <w:rsid w:val="00BE62AE"/>
    <w:rsid w:val="00C0361D"/>
    <w:rsid w:val="00C14121"/>
    <w:rsid w:val="00C17560"/>
    <w:rsid w:val="00C23132"/>
    <w:rsid w:val="00C401E0"/>
    <w:rsid w:val="00C4779A"/>
    <w:rsid w:val="00C47D00"/>
    <w:rsid w:val="00C5682E"/>
    <w:rsid w:val="00C932FD"/>
    <w:rsid w:val="00CA5A06"/>
    <w:rsid w:val="00CB6BCD"/>
    <w:rsid w:val="00CC19ED"/>
    <w:rsid w:val="00CC3718"/>
    <w:rsid w:val="00CD687D"/>
    <w:rsid w:val="00CF086E"/>
    <w:rsid w:val="00D07BE1"/>
    <w:rsid w:val="00D31DF2"/>
    <w:rsid w:val="00D46716"/>
    <w:rsid w:val="00D4761F"/>
    <w:rsid w:val="00D721FF"/>
    <w:rsid w:val="00D73E75"/>
    <w:rsid w:val="00D8263F"/>
    <w:rsid w:val="00D861EA"/>
    <w:rsid w:val="00D87CDD"/>
    <w:rsid w:val="00D91279"/>
    <w:rsid w:val="00D94926"/>
    <w:rsid w:val="00DA0B45"/>
    <w:rsid w:val="00DB2837"/>
    <w:rsid w:val="00DB41AB"/>
    <w:rsid w:val="00DB5BCB"/>
    <w:rsid w:val="00DC0C0D"/>
    <w:rsid w:val="00DC5AFF"/>
    <w:rsid w:val="00DD4016"/>
    <w:rsid w:val="00DD69F4"/>
    <w:rsid w:val="00DF7F61"/>
    <w:rsid w:val="00E0229E"/>
    <w:rsid w:val="00E13210"/>
    <w:rsid w:val="00E507C1"/>
    <w:rsid w:val="00E63FDF"/>
    <w:rsid w:val="00E860E9"/>
    <w:rsid w:val="00E9547C"/>
    <w:rsid w:val="00E96FCF"/>
    <w:rsid w:val="00EB053A"/>
    <w:rsid w:val="00EB0D85"/>
    <w:rsid w:val="00EB56C9"/>
    <w:rsid w:val="00EC3AAB"/>
    <w:rsid w:val="00EC6B41"/>
    <w:rsid w:val="00ED4B89"/>
    <w:rsid w:val="00ED7006"/>
    <w:rsid w:val="00EF677E"/>
    <w:rsid w:val="00F04B5E"/>
    <w:rsid w:val="00F07DA4"/>
    <w:rsid w:val="00F1272B"/>
    <w:rsid w:val="00F279EC"/>
    <w:rsid w:val="00FB0BAA"/>
    <w:rsid w:val="00FC0B66"/>
    <w:rsid w:val="00FC6C8E"/>
    <w:rsid w:val="00FD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AD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ADF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C0ADF"/>
    <w:pPr>
      <w:keepNext/>
      <w:spacing w:before="60" w:after="60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3C0ADF"/>
    <w:pPr>
      <w:keepNext/>
      <w:spacing w:before="60" w:after="60"/>
      <w:outlineLvl w:val="2"/>
    </w:pPr>
    <w:rPr>
      <w:b/>
      <w:color w:val="FF6600"/>
      <w:sz w:val="20"/>
    </w:rPr>
  </w:style>
  <w:style w:type="paragraph" w:styleId="Nagwek4">
    <w:name w:val="heading 4"/>
    <w:basedOn w:val="Normalny"/>
    <w:next w:val="Normalny"/>
    <w:qFormat/>
    <w:rsid w:val="003C0ADF"/>
    <w:pPr>
      <w:keepNext/>
      <w:spacing w:before="6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C0ADF"/>
    <w:pPr>
      <w:keepNext/>
      <w:tabs>
        <w:tab w:val="left" w:pos="5680"/>
      </w:tabs>
      <w:spacing w:before="120"/>
      <w:outlineLvl w:val="4"/>
    </w:pPr>
    <w:rPr>
      <w:b/>
      <w:bCs/>
      <w:sz w:val="3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0ADF"/>
    <w:pPr>
      <w:widowControl w:val="0"/>
    </w:pPr>
    <w:rPr>
      <w:snapToGrid w:val="0"/>
      <w:sz w:val="24"/>
    </w:rPr>
  </w:style>
  <w:style w:type="paragraph" w:styleId="Tytu">
    <w:name w:val="Title"/>
    <w:basedOn w:val="Normalny"/>
    <w:qFormat/>
    <w:rsid w:val="003C0ADF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bCs/>
      <w:sz w:val="30"/>
      <w:szCs w:val="30"/>
      <w:u w:val="single"/>
    </w:rPr>
  </w:style>
  <w:style w:type="paragraph" w:styleId="Nagwek">
    <w:name w:val="header"/>
    <w:basedOn w:val="Normalny"/>
    <w:semiHidden/>
    <w:rsid w:val="003C0A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C0ADF"/>
  </w:style>
  <w:style w:type="paragraph" w:styleId="Stopka">
    <w:name w:val="footer"/>
    <w:basedOn w:val="Normalny"/>
    <w:semiHidden/>
    <w:rsid w:val="003C0A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C0ADF"/>
    <w:rPr>
      <w:bCs/>
      <w:sz w:val="20"/>
    </w:rPr>
  </w:style>
  <w:style w:type="paragraph" w:styleId="Tekstpodstawowywcity">
    <w:name w:val="Body Text Indent"/>
    <w:basedOn w:val="Normalny"/>
    <w:semiHidden/>
    <w:rsid w:val="003C0ADF"/>
    <w:pPr>
      <w:ind w:left="110" w:hanging="110"/>
    </w:pPr>
    <w:rPr>
      <w:sz w:val="20"/>
    </w:rPr>
  </w:style>
  <w:style w:type="paragraph" w:customStyle="1" w:styleId="Tekstpodstawowy21">
    <w:name w:val="Tekst podstawowy 21"/>
    <w:basedOn w:val="Normalny"/>
    <w:rsid w:val="001E0DE1"/>
    <w:pPr>
      <w:suppressAutoHyphens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E0D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1537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nowy</dc:creator>
  <cp:lastModifiedBy>bkaczmarczyk</cp:lastModifiedBy>
  <cp:revision>3</cp:revision>
  <cp:lastPrinted>2020-10-12T10:40:00Z</cp:lastPrinted>
  <dcterms:created xsi:type="dcterms:W3CDTF">2020-10-19T10:29:00Z</dcterms:created>
  <dcterms:modified xsi:type="dcterms:W3CDTF">2020-10-19T10:32:00Z</dcterms:modified>
</cp:coreProperties>
</file>